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C31E8" w14:textId="103CA8CD" w:rsidR="00513946" w:rsidRDefault="00513946" w:rsidP="00513946">
      <w:pPr>
        <w:wordWrap w:val="0"/>
        <w:jc w:val="right"/>
        <w:rPr>
          <w:szCs w:val="21"/>
        </w:rPr>
      </w:pPr>
      <w:r w:rsidRPr="00513946">
        <w:rPr>
          <w:rFonts w:hint="eastAsia"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DF39" wp14:editId="0DED4F8B">
                <wp:simplePos x="0" y="0"/>
                <wp:positionH relativeFrom="margin">
                  <wp:posOffset>1463040</wp:posOffset>
                </wp:positionH>
                <wp:positionV relativeFrom="margin">
                  <wp:posOffset>-533400</wp:posOffset>
                </wp:positionV>
                <wp:extent cx="4777740" cy="342900"/>
                <wp:effectExtent l="0" t="0" r="2286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4AD84" w14:textId="77F9FD25" w:rsidR="00513946" w:rsidRPr="002736D5" w:rsidRDefault="002736D5" w:rsidP="00513946">
                            <w:pPr>
                              <w:jc w:val="right"/>
                              <w:rPr>
                                <w:rFonts w:eastAsia="ＭＳ ゴシック"/>
                                <w:b/>
                                <w:sz w:val="22"/>
                              </w:rPr>
                            </w:pPr>
                            <w:r w:rsidRPr="002736D5">
                              <w:rPr>
                                <w:rFonts w:eastAsia="ＭＳ ゴシック" w:hint="eastAsia"/>
                                <w:b/>
                                <w:szCs w:val="21"/>
                              </w:rPr>
                              <w:t>令和</w:t>
                            </w:r>
                            <w:r w:rsidR="00A279C7">
                              <w:rPr>
                                <w:rFonts w:eastAsia="ＭＳ ゴシック" w:hint="eastAsia"/>
                                <w:b/>
                                <w:szCs w:val="21"/>
                              </w:rPr>
                              <w:t>４</w:t>
                            </w:r>
                            <w:r w:rsidRPr="002736D5">
                              <w:rPr>
                                <w:rFonts w:eastAsia="ＭＳ ゴシック" w:hint="eastAsia"/>
                                <w:b/>
                                <w:szCs w:val="21"/>
                              </w:rPr>
                              <w:t>年度</w:t>
                            </w:r>
                            <w:r w:rsidRPr="002736D5">
                              <w:rPr>
                                <w:rFonts w:eastAsia="ＭＳ ゴシック"/>
                                <w:b/>
                                <w:szCs w:val="21"/>
                              </w:rPr>
                              <w:t>東京都</w:t>
                            </w:r>
                            <w:r w:rsidRPr="002736D5">
                              <w:rPr>
                                <w:rFonts w:eastAsia="ＭＳ ゴシック" w:hint="eastAsia"/>
                                <w:b/>
                                <w:szCs w:val="21"/>
                              </w:rPr>
                              <w:t>診療・検査医療機関設備整備費補助金</w:t>
                            </w:r>
                            <w:r w:rsidRPr="002736D5">
                              <w:rPr>
                                <w:rFonts w:eastAsia="ＭＳ ゴシック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事業</w:t>
                            </w:r>
                            <w:r w:rsidR="00513946" w:rsidRPr="002736D5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>（都</w:t>
                            </w:r>
                            <w:r w:rsidR="00513946" w:rsidRPr="002736D5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>提出用</w:t>
                            </w:r>
                            <w:r w:rsidR="00513946" w:rsidRPr="002736D5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EDF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15.2pt;margin-top:-42pt;width:376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" filled="f" strokeweight=".5pt">
                <v:textbox>
                  <w:txbxContent>
                    <w:p w14:paraId="1724AD84" w14:textId="77F9FD25" w:rsidR="00513946" w:rsidRPr="002736D5" w:rsidRDefault="002736D5" w:rsidP="00513946">
                      <w:pPr>
                        <w:jc w:val="right"/>
                        <w:rPr>
                          <w:rFonts w:eastAsia="ＭＳ ゴシック"/>
                          <w:b/>
                          <w:sz w:val="22"/>
                        </w:rPr>
                      </w:pPr>
                      <w:r w:rsidRPr="002736D5">
                        <w:rPr>
                          <w:rFonts w:eastAsia="ＭＳ ゴシック" w:hint="eastAsia"/>
                          <w:b/>
                          <w:szCs w:val="21"/>
                        </w:rPr>
                        <w:t>令和</w:t>
                      </w:r>
                      <w:r w:rsidR="00A279C7">
                        <w:rPr>
                          <w:rFonts w:eastAsia="ＭＳ ゴシック" w:hint="eastAsia"/>
                          <w:b/>
                          <w:szCs w:val="21"/>
                        </w:rPr>
                        <w:t>４</w:t>
                      </w:r>
                      <w:r w:rsidRPr="002736D5">
                        <w:rPr>
                          <w:rFonts w:eastAsia="ＭＳ ゴシック" w:hint="eastAsia"/>
                          <w:b/>
                          <w:szCs w:val="21"/>
                        </w:rPr>
                        <w:t>年度</w:t>
                      </w:r>
                      <w:r w:rsidRPr="002736D5">
                        <w:rPr>
                          <w:rFonts w:eastAsia="ＭＳ ゴシック"/>
                          <w:b/>
                          <w:szCs w:val="21"/>
                        </w:rPr>
                        <w:t>東京都</w:t>
                      </w:r>
                      <w:r w:rsidRPr="002736D5">
                        <w:rPr>
                          <w:rFonts w:eastAsia="ＭＳ ゴシック" w:hint="eastAsia"/>
                          <w:b/>
                          <w:szCs w:val="21"/>
                        </w:rPr>
                        <w:t>診療・検査医療機関設備整備費補助金</w:t>
                      </w:r>
                      <w:r w:rsidRPr="002736D5">
                        <w:rPr>
                          <w:rFonts w:eastAsia="ＭＳ ゴシック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事業</w:t>
                      </w:r>
                      <w:r w:rsidR="00513946" w:rsidRPr="002736D5">
                        <w:rPr>
                          <w:rFonts w:eastAsia="ＭＳ ゴシック" w:hint="eastAsia"/>
                          <w:b/>
                          <w:sz w:val="22"/>
                        </w:rPr>
                        <w:t>（都</w:t>
                      </w:r>
                      <w:r w:rsidR="00513946" w:rsidRPr="002736D5">
                        <w:rPr>
                          <w:rFonts w:eastAsia="ＭＳ ゴシック"/>
                          <w:b/>
                          <w:sz w:val="22"/>
                        </w:rPr>
                        <w:t>提出用</w:t>
                      </w:r>
                      <w:r w:rsidR="00513946" w:rsidRPr="002736D5">
                        <w:rPr>
                          <w:rFonts w:eastAsia="ＭＳ 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13946">
        <w:rPr>
          <w:rFonts w:hint="eastAsia"/>
          <w:sz w:val="24"/>
          <w:szCs w:val="21"/>
          <w:u w:val="single"/>
        </w:rPr>
        <w:t>令和　　年　　月　　日</w:t>
      </w:r>
    </w:p>
    <w:p w14:paraId="50E3790E" w14:textId="77777777" w:rsidR="00513946" w:rsidRPr="00DD0993" w:rsidRDefault="00513946" w:rsidP="00513946">
      <w:pPr>
        <w:jc w:val="left"/>
        <w:rPr>
          <w:szCs w:val="21"/>
        </w:rPr>
      </w:pPr>
      <w:r w:rsidRPr="00513946">
        <w:rPr>
          <w:rFonts w:hint="eastAsia"/>
          <w:spacing w:val="26"/>
          <w:kern w:val="0"/>
          <w:sz w:val="24"/>
          <w:szCs w:val="21"/>
          <w:fitText w:val="1995" w:id="-1687933440"/>
        </w:rPr>
        <w:t xml:space="preserve">東京都知事　</w:t>
      </w:r>
      <w:r w:rsidRPr="00513946">
        <w:rPr>
          <w:rFonts w:hint="eastAsia"/>
          <w:spacing w:val="1"/>
          <w:kern w:val="0"/>
          <w:sz w:val="24"/>
          <w:szCs w:val="21"/>
          <w:fitText w:val="1995" w:id="-1687933440"/>
        </w:rPr>
        <w:t>殿</w:t>
      </w:r>
    </w:p>
    <w:p w14:paraId="41A7FDE1" w14:textId="1D0527B1" w:rsidR="00513946" w:rsidRPr="00513946" w:rsidRDefault="00513946" w:rsidP="00583F69">
      <w:pPr>
        <w:ind w:leftChars="2295" w:left="4819"/>
        <w:rPr>
          <w:rFonts w:ascii="ＭＳ 明朝" w:hAnsi="ＭＳ 明朝"/>
          <w:sz w:val="24"/>
          <w:szCs w:val="24"/>
          <w:u w:val="single"/>
        </w:rPr>
      </w:pPr>
      <w:r w:rsidRPr="00513946">
        <w:rPr>
          <w:rFonts w:ascii="ＭＳ 明朝" w:hAnsi="ＭＳ 明朝" w:hint="eastAsia"/>
          <w:sz w:val="24"/>
          <w:szCs w:val="24"/>
          <w:u w:val="single"/>
        </w:rPr>
        <w:t xml:space="preserve">所在地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C821D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64C37AE0" w14:textId="4421B8B7" w:rsidR="00513946" w:rsidRDefault="00C821DA" w:rsidP="00583F69">
      <w:pPr>
        <w:ind w:leftChars="2295" w:left="4819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事業者名</w:t>
      </w:r>
      <w:r w:rsidR="005139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5654B6A3" w14:textId="1216B7EB" w:rsidR="00513946" w:rsidRPr="00513946" w:rsidRDefault="00513946" w:rsidP="00583F69">
      <w:pPr>
        <w:ind w:leftChars="2295" w:left="4819"/>
        <w:rPr>
          <w:rFonts w:ascii="ＭＳ 明朝" w:hAnsi="ＭＳ 明朝"/>
          <w:sz w:val="24"/>
          <w:szCs w:val="21"/>
          <w:u w:val="single"/>
        </w:rPr>
      </w:pPr>
      <w:r w:rsidRPr="00513946">
        <w:rPr>
          <w:rFonts w:ascii="ＭＳ 明朝" w:hAnsi="ＭＳ 明朝" w:hint="eastAsia"/>
          <w:sz w:val="24"/>
          <w:szCs w:val="21"/>
          <w:u w:val="single"/>
        </w:rPr>
        <w:t>代表者</w:t>
      </w:r>
      <w:r w:rsidR="00C821DA">
        <w:rPr>
          <w:rFonts w:ascii="ＭＳ 明朝" w:hAnsi="ＭＳ 明朝" w:hint="eastAsia"/>
          <w:sz w:val="24"/>
          <w:szCs w:val="21"/>
          <w:u w:val="single"/>
        </w:rPr>
        <w:t>職・氏</w:t>
      </w:r>
      <w:r w:rsidRPr="00513946">
        <w:rPr>
          <w:rFonts w:ascii="ＭＳ 明朝" w:hAnsi="ＭＳ 明朝" w:hint="eastAsia"/>
          <w:sz w:val="24"/>
          <w:szCs w:val="21"/>
          <w:u w:val="single"/>
        </w:rPr>
        <w:t xml:space="preserve">名　　　　　　　　　　　　　　</w:t>
      </w:r>
    </w:p>
    <w:p w14:paraId="3A8A2BA6" w14:textId="128D6B02" w:rsidR="00513946" w:rsidRDefault="00513946" w:rsidP="00513946">
      <w:pPr>
        <w:rPr>
          <w:rFonts w:ascii="ＭＳ 明朝" w:hAnsi="ＭＳ 明朝"/>
          <w:szCs w:val="21"/>
        </w:rPr>
      </w:pPr>
    </w:p>
    <w:p w14:paraId="564ED6C1" w14:textId="57D039D4" w:rsidR="00DE4034" w:rsidRDefault="00DE4034" w:rsidP="00513946">
      <w:pPr>
        <w:rPr>
          <w:rFonts w:ascii="ＭＳ 明朝" w:hAnsi="ＭＳ 明朝"/>
          <w:szCs w:val="21"/>
        </w:rPr>
      </w:pPr>
    </w:p>
    <w:p w14:paraId="6A475640" w14:textId="77777777" w:rsidR="00946682" w:rsidRPr="00513946" w:rsidRDefault="00946682" w:rsidP="00513946">
      <w:pPr>
        <w:rPr>
          <w:rFonts w:ascii="ＭＳ 明朝" w:hAnsi="ＭＳ 明朝"/>
          <w:szCs w:val="21"/>
        </w:rPr>
      </w:pPr>
    </w:p>
    <w:p w14:paraId="61B94151" w14:textId="77777777" w:rsidR="00513946" w:rsidRPr="002A70E9" w:rsidRDefault="00513946" w:rsidP="00513946">
      <w:pPr>
        <w:jc w:val="center"/>
        <w:rPr>
          <w:sz w:val="24"/>
          <w:szCs w:val="21"/>
        </w:rPr>
      </w:pPr>
      <w:r w:rsidRPr="002A70E9">
        <w:rPr>
          <w:rFonts w:hint="eastAsia"/>
          <w:sz w:val="24"/>
          <w:szCs w:val="21"/>
        </w:rPr>
        <w:t>消費税仕入税額控除の届出</w:t>
      </w:r>
    </w:p>
    <w:p w14:paraId="1B0B9B3E" w14:textId="4DC4C617" w:rsidR="00513946" w:rsidRDefault="00513946" w:rsidP="00513946">
      <w:pPr>
        <w:rPr>
          <w:szCs w:val="21"/>
        </w:rPr>
      </w:pPr>
    </w:p>
    <w:p w14:paraId="10F04F54" w14:textId="77777777" w:rsidR="00946682" w:rsidRPr="00B00C08" w:rsidRDefault="00946682" w:rsidP="00513946">
      <w:pPr>
        <w:rPr>
          <w:szCs w:val="21"/>
        </w:rPr>
      </w:pPr>
    </w:p>
    <w:p w14:paraId="292440D8" w14:textId="40639994" w:rsidR="00513946" w:rsidRDefault="00513946" w:rsidP="002736D5">
      <w:pPr>
        <w:ind w:leftChars="-135" w:left="-283"/>
        <w:rPr>
          <w:rFonts w:ascii="ＭＳ 明朝" w:hAnsi="ＭＳ 明朝"/>
          <w:sz w:val="22"/>
        </w:rPr>
      </w:pPr>
      <w:r w:rsidRPr="002736D5">
        <w:rPr>
          <w:rFonts w:ascii="ＭＳ 明朝" w:hAnsi="ＭＳ 明朝" w:hint="eastAsia"/>
          <w:sz w:val="22"/>
        </w:rPr>
        <w:t xml:space="preserve">　</w:t>
      </w:r>
      <w:r w:rsidR="00AA6746" w:rsidRPr="002736D5">
        <w:rPr>
          <w:rFonts w:ascii="ＭＳ 明朝" w:hAnsi="ＭＳ 明朝"/>
          <w:noProof/>
          <w:sz w:val="22"/>
        </w:rPr>
        <w:t>令和</w:t>
      </w:r>
      <w:r w:rsidR="00AA6746">
        <w:rPr>
          <w:rFonts w:ascii="ＭＳ 明朝" w:hAnsi="ＭＳ 明朝" w:hint="eastAsia"/>
          <w:noProof/>
          <w:sz w:val="22"/>
        </w:rPr>
        <w:t>４</w:t>
      </w:r>
      <w:r w:rsidR="00AA6746" w:rsidRPr="002736D5">
        <w:rPr>
          <w:rFonts w:ascii="ＭＳ 明朝" w:hAnsi="ＭＳ 明朝"/>
          <w:noProof/>
          <w:sz w:val="22"/>
        </w:rPr>
        <w:t>年</w:t>
      </w:r>
      <w:r w:rsidR="00022972">
        <w:rPr>
          <w:rFonts w:ascii="ＭＳ 明朝" w:hAnsi="ＭＳ 明朝" w:hint="eastAsia"/>
          <w:noProof/>
          <w:sz w:val="22"/>
        </w:rPr>
        <w:t>１２</w:t>
      </w:r>
      <w:r w:rsidR="00AA6746" w:rsidRPr="002736D5">
        <w:rPr>
          <w:rFonts w:ascii="ＭＳ 明朝" w:hAnsi="ＭＳ 明朝"/>
          <w:noProof/>
          <w:sz w:val="22"/>
        </w:rPr>
        <w:t>月</w:t>
      </w:r>
      <w:r w:rsidR="00725CFF">
        <w:rPr>
          <w:rFonts w:ascii="ＭＳ 明朝" w:hAnsi="ＭＳ 明朝" w:hint="eastAsia"/>
          <w:noProof/>
          <w:sz w:val="22"/>
        </w:rPr>
        <w:t>９</w:t>
      </w:r>
      <w:r w:rsidR="00AA6746" w:rsidRPr="002736D5">
        <w:rPr>
          <w:rFonts w:ascii="ＭＳ 明朝" w:hAnsi="ＭＳ 明朝"/>
          <w:noProof/>
          <w:sz w:val="22"/>
        </w:rPr>
        <w:t>日</w:t>
      </w:r>
      <w:r w:rsidR="00AA6746" w:rsidRPr="002736D5">
        <w:rPr>
          <w:rFonts w:ascii="ＭＳ 明朝" w:hAnsi="ＭＳ 明朝" w:hint="eastAsia"/>
          <w:sz w:val="22"/>
        </w:rPr>
        <w:t>付４</w:t>
      </w:r>
      <w:r w:rsidR="00AA6746">
        <w:rPr>
          <w:rFonts w:ascii="ＭＳ 明朝" w:hAnsi="ＭＳ 明朝" w:hint="eastAsia"/>
          <w:sz w:val="22"/>
        </w:rPr>
        <w:t>福保感事第</w:t>
      </w:r>
      <w:r w:rsidR="00022972">
        <w:rPr>
          <w:rFonts w:ascii="ＭＳ 明朝" w:hAnsi="ＭＳ 明朝" w:hint="eastAsia"/>
          <w:sz w:val="22"/>
        </w:rPr>
        <w:t>３５５５</w:t>
      </w:r>
      <w:r w:rsidR="00AA6746" w:rsidRPr="002736D5">
        <w:rPr>
          <w:rFonts w:ascii="ＭＳ 明朝" w:hAnsi="ＭＳ 明朝" w:hint="eastAsia"/>
          <w:sz w:val="22"/>
        </w:rPr>
        <w:t>号により交付決定のあった令和4年度</w:t>
      </w:r>
      <w:r w:rsidR="00AA6746" w:rsidRPr="002736D5">
        <w:rPr>
          <w:rFonts w:ascii="ＭＳ 明朝" w:hAnsi="ＭＳ 明朝"/>
          <w:sz w:val="22"/>
        </w:rPr>
        <w:t>東京都</w:t>
      </w:r>
      <w:r w:rsidR="00AA6746" w:rsidRPr="002736D5">
        <w:rPr>
          <w:rFonts w:ascii="ＭＳ 明朝" w:hAnsi="ＭＳ 明朝" w:hint="eastAsia"/>
          <w:sz w:val="22"/>
        </w:rPr>
        <w:t>診療・検査医療機関設備整備費補助金</w:t>
      </w:r>
      <w:r w:rsidR="00AA6746" w:rsidRPr="002736D5">
        <w:rPr>
          <w:rFonts w:ascii="ＭＳ 明朝" w:hAnsi="ＭＳ 明朝" w:cs="ＭＳ 明朝" w:hint="eastAsia"/>
          <w:color w:val="000000"/>
          <w:kern w:val="0"/>
          <w:sz w:val="22"/>
        </w:rPr>
        <w:t>事業</w:t>
      </w:r>
      <w:r w:rsidR="00AA6746" w:rsidRPr="002736D5">
        <w:rPr>
          <w:rFonts w:ascii="ＭＳ 明朝" w:hAnsi="ＭＳ 明朝" w:hint="eastAsia"/>
          <w:sz w:val="22"/>
        </w:rPr>
        <w:t>について、交付要綱第９の７（２）に基づき消費税仕入控除額等を届出する。</w:t>
      </w:r>
    </w:p>
    <w:p w14:paraId="5C47CD4C" w14:textId="77777777" w:rsidR="00946682" w:rsidRPr="002736D5" w:rsidRDefault="00946682" w:rsidP="002736D5">
      <w:pPr>
        <w:ind w:leftChars="-135" w:left="-283"/>
        <w:rPr>
          <w:rFonts w:ascii="ＭＳ 明朝" w:hAnsi="ＭＳ 明朝"/>
          <w:sz w:val="22"/>
        </w:rPr>
      </w:pPr>
    </w:p>
    <w:p w14:paraId="6ED87190" w14:textId="77777777" w:rsidR="00513946" w:rsidRPr="002A70E9" w:rsidRDefault="00513946" w:rsidP="00513946">
      <w:pPr>
        <w:pStyle w:val="a3"/>
        <w:rPr>
          <w:rFonts w:ascii="ＭＳ 明朝" w:hAnsi="ＭＳ 明朝"/>
          <w:szCs w:val="21"/>
        </w:rPr>
      </w:pPr>
      <w:r w:rsidRPr="002A70E9">
        <w:rPr>
          <w:rFonts w:ascii="ＭＳ 明朝" w:hAnsi="ＭＳ 明朝" w:hint="eastAsia"/>
          <w:szCs w:val="21"/>
        </w:rPr>
        <w:t>記</w:t>
      </w:r>
    </w:p>
    <w:p w14:paraId="358D5F76" w14:textId="499BC7D5" w:rsidR="00EB2E4A" w:rsidRDefault="00EB2E4A" w:rsidP="00EB2E4A"/>
    <w:p w14:paraId="784E0D71" w14:textId="77777777" w:rsidR="00946682" w:rsidRDefault="00946682" w:rsidP="00EB2E4A"/>
    <w:p w14:paraId="37CD1BBE" w14:textId="4896AC56" w:rsidR="00513946" w:rsidRPr="002A70E9" w:rsidRDefault="00C4081E" w:rsidP="00EB2E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該当する番号を〇で囲み</w:t>
      </w:r>
      <w:r w:rsidR="001C44F5">
        <w:rPr>
          <w:rFonts w:ascii="ＭＳ 明朝" w:hAnsi="ＭＳ 明朝" w:hint="eastAsia"/>
          <w:sz w:val="24"/>
        </w:rPr>
        <w:t>（１、３の場合、</w:t>
      </w:r>
      <w:r w:rsidR="001C44F5" w:rsidRPr="0093729C">
        <w:rPr>
          <w:rFonts w:ascii="ＭＳ 明朝" w:hAnsi="ＭＳ 明朝" w:hint="eastAsia"/>
          <w:sz w:val="24"/>
          <w:szCs w:val="24"/>
        </w:rPr>
        <w:t>課税売上高</w:t>
      </w:r>
      <w:r w:rsidR="001C44F5">
        <w:rPr>
          <w:rFonts w:ascii="ＭＳ 明朝" w:hAnsi="ＭＳ 明朝" w:hint="eastAsia"/>
          <w:sz w:val="24"/>
          <w:szCs w:val="24"/>
        </w:rPr>
        <w:t>または特定収入割合の部分を</w:t>
      </w:r>
      <w:r w:rsidR="001C44F5" w:rsidRPr="001C44F5">
        <w:rPr>
          <w:rFonts w:ascii="ＭＳ 明朝" w:hAnsi="ＭＳ 明朝" w:hint="eastAsia"/>
          <w:sz w:val="24"/>
        </w:rPr>
        <w:t>記載してください）</w:t>
      </w:r>
      <w:r>
        <w:rPr>
          <w:rFonts w:ascii="ＭＳ 明朝" w:hAnsi="ＭＳ 明朝" w:hint="eastAsia"/>
          <w:sz w:val="24"/>
        </w:rPr>
        <w:t>、提出</w:t>
      </w:r>
      <w:r w:rsidR="00260994">
        <w:rPr>
          <w:rFonts w:ascii="ＭＳ 明朝" w:hAnsi="ＭＳ 明朝" w:hint="eastAsia"/>
          <w:sz w:val="24"/>
        </w:rPr>
        <w:t>書類を</w:t>
      </w:r>
      <w:r w:rsidR="00513946" w:rsidRPr="002A70E9">
        <w:rPr>
          <w:rFonts w:ascii="ＭＳ 明朝" w:hAnsi="ＭＳ 明朝" w:hint="eastAsia"/>
          <w:sz w:val="24"/>
        </w:rPr>
        <w:t>郵送により</w:t>
      </w:r>
      <w:r w:rsidR="00946682">
        <w:rPr>
          <w:rFonts w:ascii="ＭＳ 明朝" w:hAnsi="ＭＳ 明朝" w:hint="eastAsia"/>
          <w:sz w:val="24"/>
        </w:rPr>
        <w:t>ご</w:t>
      </w:r>
      <w:r w:rsidR="00513946" w:rsidRPr="002A70E9">
        <w:rPr>
          <w:rFonts w:ascii="ＭＳ 明朝" w:hAnsi="ＭＳ 明朝" w:hint="eastAsia"/>
          <w:sz w:val="24"/>
        </w:rPr>
        <w:t>提出ください。</w:t>
      </w:r>
    </w:p>
    <w:p w14:paraId="52AE1AE5" w14:textId="77777777" w:rsidR="00513946" w:rsidRPr="00520A6C" w:rsidRDefault="00513946" w:rsidP="00513946">
      <w:pPr>
        <w:rPr>
          <w:rFonts w:ascii="ＭＳ 明朝" w:hAnsi="ＭＳ 明朝"/>
        </w:rPr>
      </w:pPr>
    </w:p>
    <w:p w14:paraId="1FE0E706" w14:textId="42862216" w:rsidR="0093729C" w:rsidRDefault="00D41E53" w:rsidP="0093729C">
      <w:pPr>
        <w:spacing w:line="440" w:lineRule="exact"/>
        <w:ind w:left="-283"/>
        <w:rPr>
          <w:rFonts w:ascii="ＭＳ 明朝" w:hAnsi="ＭＳ 明朝"/>
          <w:sz w:val="24"/>
          <w:szCs w:val="24"/>
        </w:rPr>
      </w:pPr>
      <w:r w:rsidRPr="00D41E53">
        <w:rPr>
          <w:rFonts w:ascii="ＭＳ 明朝" w:hAnsi="ＭＳ 明朝" w:hint="eastAsia"/>
          <w:sz w:val="24"/>
          <w:szCs w:val="24"/>
        </w:rPr>
        <w:t xml:space="preserve">１　</w:t>
      </w:r>
      <w:r w:rsidR="00513946" w:rsidRPr="00D41E53">
        <w:rPr>
          <w:rFonts w:ascii="ＭＳ 明朝" w:hAnsi="ＭＳ 明朝" w:hint="eastAsia"/>
          <w:sz w:val="24"/>
          <w:szCs w:val="24"/>
          <w:u w:val="single"/>
        </w:rPr>
        <w:t>消費税</w:t>
      </w:r>
      <w:r w:rsidR="00513946" w:rsidRPr="00D41E53">
        <w:rPr>
          <w:rFonts w:ascii="ＭＳ 明朝" w:hAnsi="ＭＳ 明朝" w:hint="eastAsia"/>
          <w:sz w:val="24"/>
          <w:szCs w:val="24"/>
        </w:rPr>
        <w:t>の納税義務が免除されている</w:t>
      </w:r>
      <w:r w:rsidR="009E6F4A">
        <w:rPr>
          <w:rFonts w:ascii="ＭＳ 明朝" w:hAnsi="ＭＳ 明朝" w:hint="eastAsia"/>
          <w:sz w:val="24"/>
          <w:szCs w:val="24"/>
        </w:rPr>
        <w:t>。</w:t>
      </w:r>
    </w:p>
    <w:p w14:paraId="2ED6775E" w14:textId="77111099" w:rsidR="0093729C" w:rsidRPr="0093729C" w:rsidRDefault="0093729C" w:rsidP="0093729C">
      <w:pPr>
        <w:spacing w:line="440" w:lineRule="exact"/>
        <w:ind w:left="-28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93729C">
        <w:rPr>
          <w:rFonts w:ascii="ＭＳ 明朝" w:hAnsi="ＭＳ 明朝" w:hint="eastAsia"/>
          <w:sz w:val="24"/>
          <w:szCs w:val="24"/>
        </w:rPr>
        <w:t>基準期間における課税売上高（税抜）</w:t>
      </w:r>
      <w:r w:rsidRPr="0093729C"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　　　　　　　　　　　円</w:t>
      </w:r>
    </w:p>
    <w:p w14:paraId="7404E860" w14:textId="40858D84" w:rsidR="00946682" w:rsidRPr="00D41E53" w:rsidRDefault="00D41E53" w:rsidP="00946682">
      <w:pPr>
        <w:spacing w:line="440" w:lineRule="exact"/>
        <w:ind w:left="-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13946" w:rsidRPr="00D41E53">
        <w:rPr>
          <w:rFonts w:ascii="ＭＳ 明朝" w:hAnsi="ＭＳ 明朝" w:hint="eastAsia"/>
          <w:sz w:val="24"/>
        </w:rPr>
        <w:t>課税事業者であり、「</w:t>
      </w:r>
      <w:r w:rsidR="00513946" w:rsidRPr="00D41E53">
        <w:rPr>
          <w:rFonts w:ascii="ＭＳ 明朝" w:hAnsi="ＭＳ 明朝" w:hint="eastAsia"/>
          <w:sz w:val="24"/>
          <w:u w:val="single"/>
        </w:rPr>
        <w:t>消費税簡易課税制度</w:t>
      </w:r>
      <w:r w:rsidR="00513946" w:rsidRPr="00D41E53">
        <w:rPr>
          <w:rFonts w:ascii="ＭＳ 明朝" w:hAnsi="ＭＳ 明朝" w:hint="eastAsia"/>
          <w:sz w:val="24"/>
        </w:rPr>
        <w:t>」を選択している。</w:t>
      </w:r>
    </w:p>
    <w:p w14:paraId="52168430" w14:textId="64B6BA1C" w:rsidR="00946682" w:rsidRDefault="00D41E53" w:rsidP="00946682">
      <w:pPr>
        <w:spacing w:line="440" w:lineRule="exact"/>
        <w:ind w:left="-283" w:rightChars="-219" w:right="-4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513946" w:rsidRPr="00D41E53">
        <w:rPr>
          <w:rFonts w:ascii="ＭＳ 明朝" w:hAnsi="ＭＳ 明朝" w:hint="eastAsia"/>
          <w:sz w:val="24"/>
        </w:rPr>
        <w:t>公益法人等であって、特定収入割合が5％を超えている</w:t>
      </w:r>
      <w:r w:rsidR="009E6F4A">
        <w:rPr>
          <w:rFonts w:ascii="ＭＳ 明朝" w:hAnsi="ＭＳ 明朝" w:hint="eastAsia"/>
          <w:sz w:val="24"/>
        </w:rPr>
        <w:t>。</w:t>
      </w:r>
    </w:p>
    <w:p w14:paraId="510EC02D" w14:textId="21D546AB" w:rsidR="0093729C" w:rsidRPr="0093729C" w:rsidRDefault="0093729C" w:rsidP="0093729C">
      <w:pPr>
        <w:spacing w:line="440" w:lineRule="exact"/>
        <w:ind w:left="-28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特定収入割合</w:t>
      </w:r>
      <w:r w:rsidRPr="0093729C"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　　　　　　　　　　　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>％</w:t>
      </w:r>
    </w:p>
    <w:p w14:paraId="226E70B4" w14:textId="77777777" w:rsidR="00D41E53" w:rsidRDefault="00D41E53" w:rsidP="00D41E53">
      <w:pPr>
        <w:spacing w:line="440" w:lineRule="exact"/>
        <w:ind w:leftChars="-135" w:hangingChars="118" w:hanging="283"/>
        <w:rPr>
          <w:sz w:val="24"/>
        </w:rPr>
      </w:pPr>
      <w:r>
        <w:rPr>
          <w:rFonts w:hint="eastAsia"/>
          <w:sz w:val="24"/>
        </w:rPr>
        <w:t xml:space="preserve">４　</w:t>
      </w:r>
      <w:r w:rsidR="00513946" w:rsidRPr="00D41E53">
        <w:rPr>
          <w:rFonts w:hint="eastAsia"/>
          <w:sz w:val="24"/>
        </w:rPr>
        <w:t>補助対象経費にかかる消費税を、個別対応方式において、「非課税売り上げのみに要する</w:t>
      </w:r>
    </w:p>
    <w:p w14:paraId="79BB9D1E" w14:textId="42A868C3" w:rsidR="00946682" w:rsidRDefault="00513946" w:rsidP="00946682">
      <w:pPr>
        <w:spacing w:line="440" w:lineRule="exact"/>
        <w:ind w:leftChars="-35" w:left="-73" w:firstLineChars="100" w:firstLine="240"/>
        <w:rPr>
          <w:sz w:val="24"/>
        </w:rPr>
      </w:pPr>
      <w:r w:rsidRPr="00D41E53">
        <w:rPr>
          <w:rFonts w:hint="eastAsia"/>
          <w:sz w:val="24"/>
        </w:rPr>
        <w:t>もの」として申告している。</w:t>
      </w:r>
    </w:p>
    <w:p w14:paraId="776408F1" w14:textId="0BB3D6BA" w:rsidR="00EB2E4A" w:rsidRPr="00946682" w:rsidRDefault="00260994" w:rsidP="000C6AC1">
      <w:pPr>
        <w:spacing w:line="440" w:lineRule="exact"/>
        <w:ind w:leftChars="-135" w:left="-74" w:hangingChars="87" w:hanging="209"/>
        <w:rPr>
          <w:sz w:val="24"/>
        </w:rPr>
      </w:pPr>
      <w:r>
        <w:rPr>
          <w:rFonts w:hint="eastAsia"/>
          <w:sz w:val="24"/>
        </w:rPr>
        <w:t xml:space="preserve">５　</w:t>
      </w:r>
      <w:r w:rsidRPr="00260994">
        <w:rPr>
          <w:rFonts w:ascii="ＭＳ 明朝" w:hAnsi="ＭＳ 明朝" w:hint="eastAsia"/>
          <w:sz w:val="24"/>
          <w:szCs w:val="21"/>
        </w:rPr>
        <w:t>補助対象経費が人件費等の非課税仕入となっている</w:t>
      </w:r>
      <w:r>
        <w:rPr>
          <w:rFonts w:ascii="ＭＳ 明朝" w:hAnsi="ＭＳ 明朝" w:hint="eastAsia"/>
          <w:sz w:val="24"/>
          <w:szCs w:val="21"/>
        </w:rPr>
        <w:t>。</w:t>
      </w:r>
    </w:p>
    <w:p w14:paraId="07B22590" w14:textId="467E53DC" w:rsidR="00513946" w:rsidRPr="002A70E9" w:rsidRDefault="00EB2E4A" w:rsidP="000C6AC1">
      <w:pPr>
        <w:spacing w:line="440" w:lineRule="exact"/>
        <w:ind w:leftChars="-135" w:left="-283" w:rightChars="-67" w:right="-141" w:firstLine="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513946" w:rsidRPr="002A70E9">
        <w:rPr>
          <w:rFonts w:ascii="ＭＳ 明朝" w:hAnsi="ＭＳ 明朝" w:hint="eastAsia"/>
          <w:sz w:val="24"/>
          <w:szCs w:val="24"/>
        </w:rPr>
        <w:t xml:space="preserve">　課税売上割合が95％以上かつ課税売上高が5億円以下の法人等</w:t>
      </w:r>
    </w:p>
    <w:p w14:paraId="5857AD83" w14:textId="1F9020C7" w:rsidR="00513946" w:rsidRPr="002A70E9" w:rsidRDefault="00EB2E4A" w:rsidP="000C6AC1">
      <w:pPr>
        <w:spacing w:line="440" w:lineRule="exact"/>
        <w:ind w:leftChars="-135" w:left="-282" w:rightChars="-219" w:right="-460" w:hanging="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513946" w:rsidRPr="002A70E9">
        <w:rPr>
          <w:rFonts w:ascii="ＭＳ 明朝" w:hAnsi="ＭＳ 明朝" w:hint="eastAsia"/>
          <w:sz w:val="24"/>
          <w:szCs w:val="24"/>
        </w:rPr>
        <w:t xml:space="preserve">　課税売上割合が95％未満の法人等、又は課税売上高が5億円を超える法人等であって、</w:t>
      </w:r>
    </w:p>
    <w:p w14:paraId="36A85285" w14:textId="24488957" w:rsidR="00513946" w:rsidRPr="002A70E9" w:rsidRDefault="00513946" w:rsidP="000C6AC1">
      <w:pPr>
        <w:spacing w:line="440" w:lineRule="exact"/>
        <w:ind w:rightChars="-67" w:right="-141" w:firstLineChars="100" w:firstLine="240"/>
        <w:rPr>
          <w:rFonts w:ascii="ＭＳ 明朝" w:hAnsi="ＭＳ 明朝"/>
          <w:sz w:val="24"/>
          <w:szCs w:val="24"/>
        </w:rPr>
      </w:pPr>
      <w:r w:rsidRPr="002A70E9">
        <w:rPr>
          <w:rFonts w:ascii="ＭＳ 明朝" w:hAnsi="ＭＳ 明朝" w:hint="eastAsia"/>
          <w:sz w:val="24"/>
          <w:szCs w:val="24"/>
        </w:rPr>
        <w:t>個別対応方式により消費税の申告を行っている</w:t>
      </w:r>
      <w:r w:rsidR="00946682">
        <w:rPr>
          <w:rFonts w:ascii="ＭＳ 明朝" w:hAnsi="ＭＳ 明朝" w:hint="eastAsia"/>
          <w:sz w:val="24"/>
          <w:szCs w:val="24"/>
        </w:rPr>
        <w:t>。</w:t>
      </w:r>
    </w:p>
    <w:p w14:paraId="727284E4" w14:textId="584E1B1D" w:rsidR="00513946" w:rsidRPr="002A70E9" w:rsidRDefault="00EB2E4A" w:rsidP="000C6AC1">
      <w:pPr>
        <w:spacing w:line="440" w:lineRule="exact"/>
        <w:ind w:leftChars="-135" w:left="-282" w:rightChars="-219" w:right="-460" w:hanging="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</w:t>
      </w:r>
      <w:r w:rsidR="00513946" w:rsidRPr="002A70E9">
        <w:rPr>
          <w:rFonts w:ascii="ＭＳ 明朝" w:hAnsi="ＭＳ 明朝" w:hint="eastAsia"/>
          <w:sz w:val="24"/>
          <w:szCs w:val="24"/>
        </w:rPr>
        <w:t xml:space="preserve">　課税売上割合が95％未満の法人等、又は課税売上高が5億円を超える法人等であって、</w:t>
      </w:r>
    </w:p>
    <w:p w14:paraId="2746E7F0" w14:textId="0DC9980A" w:rsidR="002736D5" w:rsidRDefault="00513946" w:rsidP="000C6AC1">
      <w:pPr>
        <w:spacing w:line="44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2A70E9">
        <w:rPr>
          <w:rFonts w:ascii="ＭＳ 明朝" w:hAnsi="ＭＳ 明朝" w:hint="eastAsia"/>
          <w:sz w:val="24"/>
          <w:szCs w:val="24"/>
        </w:rPr>
        <w:t>一括比例配分方式により消費税の申告を行っている</w:t>
      </w:r>
      <w:r w:rsidR="00946682">
        <w:rPr>
          <w:rFonts w:ascii="ＭＳ 明朝" w:hAnsi="ＭＳ 明朝" w:hint="eastAsia"/>
          <w:sz w:val="24"/>
          <w:szCs w:val="24"/>
        </w:rPr>
        <w:t>。</w:t>
      </w:r>
    </w:p>
    <w:p w14:paraId="56101B22" w14:textId="75C572A6" w:rsidR="00946682" w:rsidRDefault="00946682" w:rsidP="00946682">
      <w:pPr>
        <w:rPr>
          <w:rFonts w:ascii="ＭＳ 明朝" w:hAnsi="ＭＳ 明朝"/>
          <w:sz w:val="24"/>
          <w:szCs w:val="24"/>
        </w:rPr>
      </w:pPr>
    </w:p>
    <w:p w14:paraId="399A1E20" w14:textId="0982DB88" w:rsidR="00946682" w:rsidRDefault="00022972" w:rsidP="00946682">
      <w:pPr>
        <w:rPr>
          <w:rFonts w:ascii="ＭＳ 明朝" w:hAnsi="ＭＳ 明朝"/>
          <w:sz w:val="24"/>
          <w:szCs w:val="24"/>
        </w:rPr>
      </w:pPr>
      <w:r w:rsidRPr="00683997">
        <w:rPr>
          <w:rFonts w:hint="eastAsia"/>
          <w:noProof/>
          <w:spacing w:val="26"/>
          <w:sz w:val="24"/>
          <w:szCs w:val="21"/>
          <w:u w:val="single"/>
          <w:fitText w:val="1995" w:id="-10483571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2E882" wp14:editId="4079F67F">
                <wp:simplePos x="0" y="0"/>
                <wp:positionH relativeFrom="margin">
                  <wp:posOffset>2709048</wp:posOffset>
                </wp:positionH>
                <wp:positionV relativeFrom="paragraph">
                  <wp:posOffset>-148646</wp:posOffset>
                </wp:positionV>
                <wp:extent cx="2514600" cy="314960"/>
                <wp:effectExtent l="0" t="0" r="19050" b="27940"/>
                <wp:wrapNone/>
                <wp:docPr id="2" name="吹き出し: 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14960"/>
                        </a:xfrm>
                        <a:prstGeom prst="wedgeRectCallout">
                          <a:avLst>
                            <a:gd name="adj1" fmla="val 49763"/>
                            <a:gd name="adj2" fmla="val 2914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00E50" w14:textId="77777777" w:rsidR="00683997" w:rsidRPr="00166E91" w:rsidRDefault="00683997" w:rsidP="00683997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81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作業</w:t>
                            </w:r>
                            <w:r w:rsidRPr="0068118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Pr="00166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書類作成日を記入してください。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2E8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7" o:spid="_x0000_s1027" type="#_x0000_t61" style="position:absolute;left:0;text-align:left;margin-left:213.3pt;margin-top:-11.7pt;width:198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" adj="21549,17095" fillcolor="#fbe4d5 [661]" strokecolor="red" strokeweight="1pt">
                <v:textbox>
                  <w:txbxContent>
                    <w:p w14:paraId="06B00E50" w14:textId="77777777" w:rsidR="00683997" w:rsidRPr="00166E91" w:rsidRDefault="00683997" w:rsidP="00683997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6811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u w:val="single"/>
                        </w:rPr>
                        <w:t>作業</w:t>
                      </w:r>
                      <w:r w:rsidRPr="0068118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u w:val="single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u w:val="single"/>
                        </w:rPr>
                        <w:t xml:space="preserve">　</w:t>
                      </w:r>
                      <w:r w:rsidRPr="00166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書類作成日を記入してください。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D30018" w14:textId="4DBDE83A" w:rsidR="000C6AC1" w:rsidRDefault="000C6AC1" w:rsidP="000C6AC1">
      <w:pPr>
        <w:wordWrap w:val="0"/>
        <w:jc w:val="right"/>
        <w:rPr>
          <w:szCs w:val="21"/>
        </w:rPr>
      </w:pPr>
      <w:r w:rsidRPr="00513946">
        <w:rPr>
          <w:rFonts w:hint="eastAsia"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992E1" wp14:editId="07A576CC">
                <wp:simplePos x="0" y="0"/>
                <wp:positionH relativeFrom="margin">
                  <wp:posOffset>2453640</wp:posOffset>
                </wp:positionH>
                <wp:positionV relativeFrom="margin">
                  <wp:posOffset>-586740</wp:posOffset>
                </wp:positionV>
                <wp:extent cx="39243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DB4D8" w14:textId="77777777" w:rsidR="00946682" w:rsidRPr="00A7085D" w:rsidRDefault="00946682" w:rsidP="0094668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（記入上の注意）※この用紙は提出不要</w:t>
                            </w:r>
                          </w:p>
                          <w:p w14:paraId="145FA959" w14:textId="77777777" w:rsidR="00946682" w:rsidRPr="00513946" w:rsidRDefault="00946682" w:rsidP="00946682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92E1" id="テキスト ボックス 1" o:spid="_x0000_s1028" type="#_x0000_t202" style="position:absolute;left:0;text-align:left;margin-left:193.2pt;margin-top:-46.2pt;width:30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" filled="f" strokeweight=".5pt">
                <v:textbox>
                  <w:txbxContent>
                    <w:p w14:paraId="618DB4D8" w14:textId="77777777" w:rsidR="00946682" w:rsidRPr="00A7085D" w:rsidRDefault="00946682" w:rsidP="0094668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（記入上の注意）※この用紙は提出不要</w:t>
                      </w:r>
                    </w:p>
                    <w:p w14:paraId="145FA959" w14:textId="77777777" w:rsidR="00946682" w:rsidRPr="00513946" w:rsidRDefault="00946682" w:rsidP="00946682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13946">
        <w:rPr>
          <w:rFonts w:hint="eastAsia"/>
          <w:sz w:val="24"/>
          <w:szCs w:val="21"/>
          <w:u w:val="single"/>
        </w:rPr>
        <w:t>令和　　年　　月　　日</w:t>
      </w:r>
    </w:p>
    <w:p w14:paraId="22B7A31D" w14:textId="1AB0BE3B" w:rsidR="000C6AC1" w:rsidRPr="00DD0993" w:rsidRDefault="000C6AC1" w:rsidP="000C6AC1">
      <w:pPr>
        <w:jc w:val="left"/>
        <w:rPr>
          <w:szCs w:val="21"/>
        </w:rPr>
      </w:pPr>
      <w:r w:rsidRPr="00022972">
        <w:rPr>
          <w:rFonts w:hint="eastAsia"/>
          <w:spacing w:val="26"/>
          <w:kern w:val="0"/>
          <w:sz w:val="24"/>
          <w:szCs w:val="21"/>
          <w:fitText w:val="1995" w:id="-1048357120"/>
        </w:rPr>
        <w:t xml:space="preserve">東京都知事　</w:t>
      </w:r>
      <w:r w:rsidRPr="00022972">
        <w:rPr>
          <w:rFonts w:hint="eastAsia"/>
          <w:spacing w:val="1"/>
          <w:kern w:val="0"/>
          <w:sz w:val="24"/>
          <w:szCs w:val="21"/>
          <w:fitText w:val="1995" w:id="-1048357120"/>
        </w:rPr>
        <w:t>殿</w:t>
      </w:r>
    </w:p>
    <w:p w14:paraId="79F955E4" w14:textId="531C7459" w:rsidR="000C6AC1" w:rsidRPr="00513946" w:rsidRDefault="000C6AC1" w:rsidP="000C6AC1">
      <w:pPr>
        <w:ind w:leftChars="2295" w:left="4819"/>
        <w:rPr>
          <w:rFonts w:ascii="ＭＳ 明朝" w:hAnsi="ＭＳ 明朝"/>
          <w:sz w:val="24"/>
          <w:szCs w:val="24"/>
          <w:u w:val="single"/>
        </w:rPr>
      </w:pPr>
      <w:r w:rsidRPr="00513946">
        <w:rPr>
          <w:rFonts w:ascii="ＭＳ 明朝" w:hAnsi="ＭＳ 明朝" w:hint="eastAsia"/>
          <w:sz w:val="24"/>
          <w:szCs w:val="24"/>
          <w:u w:val="single"/>
        </w:rPr>
        <w:t xml:space="preserve">所在地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D60FB2B" w14:textId="73542E29" w:rsidR="000C6AC1" w:rsidRDefault="000C6AC1" w:rsidP="000C6AC1">
      <w:pPr>
        <w:ind w:leftChars="2295" w:left="4819"/>
        <w:rPr>
          <w:rFonts w:ascii="ＭＳ 明朝" w:hAnsi="ＭＳ 明朝"/>
          <w:sz w:val="24"/>
          <w:szCs w:val="24"/>
          <w:u w:val="single"/>
        </w:rPr>
      </w:pPr>
      <w:r w:rsidRPr="00513946">
        <w:rPr>
          <w:rFonts w:ascii="ＭＳ 明朝" w:hAnsi="ＭＳ 明朝" w:hint="eastAsia"/>
          <w:sz w:val="24"/>
          <w:szCs w:val="24"/>
          <w:u w:val="single"/>
        </w:rPr>
        <w:t>名称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C909DD4" w14:textId="418E4C93" w:rsidR="000C6AC1" w:rsidRPr="00513946" w:rsidRDefault="000C6AC1" w:rsidP="000C6AC1">
      <w:pPr>
        <w:ind w:leftChars="2295" w:left="4819"/>
        <w:rPr>
          <w:rFonts w:ascii="ＭＳ 明朝" w:hAnsi="ＭＳ 明朝"/>
          <w:sz w:val="24"/>
          <w:szCs w:val="21"/>
          <w:u w:val="single"/>
        </w:rPr>
      </w:pPr>
      <w:r w:rsidRPr="00513946">
        <w:rPr>
          <w:rFonts w:ascii="ＭＳ 明朝" w:hAnsi="ＭＳ 明朝" w:hint="eastAsia"/>
          <w:sz w:val="24"/>
          <w:szCs w:val="21"/>
          <w:u w:val="single"/>
        </w:rPr>
        <w:t xml:space="preserve">代表者名等　　　　　　　　　　　　　　　</w:t>
      </w:r>
    </w:p>
    <w:p w14:paraId="13039593" w14:textId="05A859CB" w:rsidR="000C6AC1" w:rsidRDefault="00022972" w:rsidP="000C6AC1">
      <w:pPr>
        <w:rPr>
          <w:rFonts w:ascii="ＭＳ 明朝" w:hAnsi="ＭＳ 明朝"/>
          <w:szCs w:val="21"/>
        </w:rPr>
      </w:pPr>
      <w:r w:rsidRPr="00513946">
        <w:rPr>
          <w:rFonts w:hint="eastAsia"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024EAC" wp14:editId="2F7FADB3">
                <wp:simplePos x="0" y="0"/>
                <wp:positionH relativeFrom="margin">
                  <wp:posOffset>2367142</wp:posOffset>
                </wp:positionH>
                <wp:positionV relativeFrom="paragraph">
                  <wp:posOffset>44395</wp:posOffset>
                </wp:positionV>
                <wp:extent cx="3248660" cy="318135"/>
                <wp:effectExtent l="0" t="0" r="27940" b="24765"/>
                <wp:wrapNone/>
                <wp:docPr id="3" name="吹き出し: 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318135"/>
                        </a:xfrm>
                        <a:prstGeom prst="wedgeRectCallout">
                          <a:avLst>
                            <a:gd name="adj1" fmla="val 49959"/>
                            <a:gd name="adj2" fmla="val -1521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EA1B9" w14:textId="060B16DF" w:rsidR="00683997" w:rsidRPr="000E2C33" w:rsidRDefault="00683997" w:rsidP="00683997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作業２　</w:t>
                            </w:r>
                            <w:r w:rsidRPr="00166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補助を受けた事業所の情報をご記入ください。</w:t>
                            </w:r>
                          </w:p>
                          <w:p w14:paraId="6F3F1118" w14:textId="6D0DA0FC" w:rsidR="00683997" w:rsidRPr="00BC1D7C" w:rsidRDefault="00683997" w:rsidP="00683997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4EAC" id="吹き出し: 四角形 56" o:spid="_x0000_s1029" type="#_x0000_t61" style="position:absolute;left:0;text-align:left;margin-left:186.4pt;margin-top:3.5pt;width:255.8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" adj="21591,7514" fillcolor="#fbe4d5 [661]" strokecolor="red" strokeweight="1pt">
                <v:textbox>
                  <w:txbxContent>
                    <w:p w14:paraId="406EA1B9" w14:textId="060B16DF" w:rsidR="00683997" w:rsidRPr="000E2C33" w:rsidRDefault="00683997" w:rsidP="00683997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u w:val="single"/>
                        </w:rPr>
                        <w:t xml:space="preserve">作業２　</w:t>
                      </w:r>
                      <w:r w:rsidRPr="00166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補助を受けた事業所の情報をご記入ください。</w:t>
                      </w:r>
                    </w:p>
                    <w:p w14:paraId="6F3F1118" w14:textId="6D0DA0FC" w:rsidR="00683997" w:rsidRPr="00BC1D7C" w:rsidRDefault="00683997" w:rsidP="00683997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81980" w14:textId="1F1A9FE3" w:rsidR="000C6AC1" w:rsidRPr="00513946" w:rsidRDefault="000C6AC1" w:rsidP="000C6AC1">
      <w:pPr>
        <w:rPr>
          <w:rFonts w:ascii="ＭＳ 明朝" w:hAnsi="ＭＳ 明朝"/>
          <w:szCs w:val="21"/>
        </w:rPr>
      </w:pPr>
    </w:p>
    <w:p w14:paraId="3A3B7E7F" w14:textId="2DD29E1F" w:rsidR="00B11E0F" w:rsidRPr="00513946" w:rsidRDefault="00B11E0F" w:rsidP="00B11E0F">
      <w:pPr>
        <w:rPr>
          <w:rFonts w:ascii="ＭＳ 明朝" w:hAnsi="ＭＳ 明朝"/>
          <w:szCs w:val="21"/>
        </w:rPr>
      </w:pPr>
    </w:p>
    <w:p w14:paraId="1770A8BA" w14:textId="2B28C0B3" w:rsidR="00B11E0F" w:rsidRPr="002A70E9" w:rsidRDefault="00B11E0F" w:rsidP="00B11E0F">
      <w:pPr>
        <w:jc w:val="center"/>
        <w:rPr>
          <w:sz w:val="24"/>
          <w:szCs w:val="21"/>
        </w:rPr>
      </w:pPr>
      <w:r w:rsidRPr="002A70E9">
        <w:rPr>
          <w:rFonts w:hint="eastAsia"/>
          <w:sz w:val="24"/>
          <w:szCs w:val="21"/>
        </w:rPr>
        <w:t>消費税仕入税額控除の届出</w:t>
      </w:r>
    </w:p>
    <w:p w14:paraId="5805B233" w14:textId="77777777" w:rsidR="00B11E0F" w:rsidRDefault="00B11E0F" w:rsidP="00B11E0F">
      <w:pPr>
        <w:rPr>
          <w:szCs w:val="21"/>
        </w:rPr>
      </w:pPr>
    </w:p>
    <w:p w14:paraId="6D922511" w14:textId="77777777" w:rsidR="00B11E0F" w:rsidRPr="00B00C08" w:rsidRDefault="00B11E0F" w:rsidP="00B11E0F">
      <w:pPr>
        <w:rPr>
          <w:szCs w:val="21"/>
        </w:rPr>
      </w:pPr>
    </w:p>
    <w:p w14:paraId="1AA4F583" w14:textId="665D7FFF" w:rsidR="00B11E0F" w:rsidRDefault="00B11E0F" w:rsidP="00B11E0F">
      <w:pPr>
        <w:ind w:leftChars="-135" w:left="-283"/>
        <w:rPr>
          <w:rFonts w:ascii="ＭＳ 明朝" w:hAnsi="ＭＳ 明朝"/>
          <w:sz w:val="22"/>
        </w:rPr>
      </w:pPr>
      <w:r w:rsidRPr="002736D5">
        <w:rPr>
          <w:rFonts w:ascii="ＭＳ 明朝" w:hAnsi="ＭＳ 明朝" w:hint="eastAsia"/>
          <w:sz w:val="22"/>
        </w:rPr>
        <w:t xml:space="preserve">　</w:t>
      </w:r>
      <w:r w:rsidRPr="002736D5">
        <w:rPr>
          <w:rFonts w:ascii="ＭＳ 明朝" w:hAnsi="ＭＳ 明朝"/>
          <w:noProof/>
          <w:sz w:val="22"/>
        </w:rPr>
        <w:t>令和</w:t>
      </w:r>
      <w:r w:rsidR="00AA6746">
        <w:rPr>
          <w:rFonts w:ascii="ＭＳ 明朝" w:hAnsi="ＭＳ 明朝" w:hint="eastAsia"/>
          <w:noProof/>
          <w:sz w:val="22"/>
        </w:rPr>
        <w:t>４</w:t>
      </w:r>
      <w:r w:rsidRPr="002736D5">
        <w:rPr>
          <w:rFonts w:ascii="ＭＳ 明朝" w:hAnsi="ＭＳ 明朝"/>
          <w:noProof/>
          <w:sz w:val="22"/>
        </w:rPr>
        <w:t>年</w:t>
      </w:r>
      <w:r w:rsidR="00022972">
        <w:rPr>
          <w:rFonts w:ascii="ＭＳ 明朝" w:hAnsi="ＭＳ 明朝" w:hint="eastAsia"/>
          <w:noProof/>
          <w:sz w:val="22"/>
        </w:rPr>
        <w:t>１２</w:t>
      </w:r>
      <w:r w:rsidRPr="002736D5">
        <w:rPr>
          <w:rFonts w:ascii="ＭＳ 明朝" w:hAnsi="ＭＳ 明朝"/>
          <w:noProof/>
          <w:sz w:val="22"/>
        </w:rPr>
        <w:t>月</w:t>
      </w:r>
      <w:r w:rsidR="00725CFF">
        <w:rPr>
          <w:rFonts w:ascii="ＭＳ 明朝" w:hAnsi="ＭＳ 明朝" w:hint="eastAsia"/>
          <w:noProof/>
          <w:sz w:val="22"/>
        </w:rPr>
        <w:t>９</w:t>
      </w:r>
      <w:r w:rsidRPr="002736D5">
        <w:rPr>
          <w:rFonts w:ascii="ＭＳ 明朝" w:hAnsi="ＭＳ 明朝"/>
          <w:noProof/>
          <w:sz w:val="22"/>
        </w:rPr>
        <w:t>日</w:t>
      </w:r>
      <w:r w:rsidRPr="002736D5">
        <w:rPr>
          <w:rFonts w:ascii="ＭＳ 明朝" w:hAnsi="ＭＳ 明朝" w:hint="eastAsia"/>
          <w:sz w:val="22"/>
        </w:rPr>
        <w:t>付４</w:t>
      </w:r>
      <w:r w:rsidR="00AA6746">
        <w:rPr>
          <w:rFonts w:ascii="ＭＳ 明朝" w:hAnsi="ＭＳ 明朝" w:hint="eastAsia"/>
          <w:sz w:val="22"/>
        </w:rPr>
        <w:t>福保感事第</w:t>
      </w:r>
      <w:bookmarkStart w:id="0" w:name="_GoBack"/>
      <w:bookmarkEnd w:id="0"/>
      <w:r w:rsidR="00022972">
        <w:rPr>
          <w:rFonts w:ascii="ＭＳ 明朝" w:hAnsi="ＭＳ 明朝" w:hint="eastAsia"/>
          <w:sz w:val="22"/>
        </w:rPr>
        <w:t>３５５５</w:t>
      </w:r>
      <w:r w:rsidRPr="002736D5">
        <w:rPr>
          <w:rFonts w:ascii="ＭＳ 明朝" w:hAnsi="ＭＳ 明朝" w:hint="eastAsia"/>
          <w:sz w:val="22"/>
        </w:rPr>
        <w:t>号により交付決定のあった令和4年度</w:t>
      </w:r>
      <w:r w:rsidRPr="002736D5">
        <w:rPr>
          <w:rFonts w:ascii="ＭＳ 明朝" w:hAnsi="ＭＳ 明朝"/>
          <w:sz w:val="22"/>
        </w:rPr>
        <w:t>東京都</w:t>
      </w:r>
      <w:r w:rsidRPr="002736D5">
        <w:rPr>
          <w:rFonts w:ascii="ＭＳ 明朝" w:hAnsi="ＭＳ 明朝" w:hint="eastAsia"/>
          <w:sz w:val="22"/>
        </w:rPr>
        <w:t>診療・検査医療機関設備整備費補助金</w:t>
      </w:r>
      <w:r w:rsidRPr="002736D5">
        <w:rPr>
          <w:rFonts w:ascii="ＭＳ 明朝" w:hAnsi="ＭＳ 明朝" w:cs="ＭＳ 明朝" w:hint="eastAsia"/>
          <w:color w:val="000000"/>
          <w:kern w:val="0"/>
          <w:sz w:val="22"/>
        </w:rPr>
        <w:t>事業</w:t>
      </w:r>
      <w:r w:rsidRPr="002736D5">
        <w:rPr>
          <w:rFonts w:ascii="ＭＳ 明朝" w:hAnsi="ＭＳ 明朝" w:hint="eastAsia"/>
          <w:sz w:val="22"/>
        </w:rPr>
        <w:t>について、交付要綱第９の７（２）に基づき消費税仕入控除額等を届出する。</w:t>
      </w:r>
    </w:p>
    <w:p w14:paraId="456B71A4" w14:textId="2BE06F12" w:rsidR="00B11E0F" w:rsidRPr="002736D5" w:rsidRDefault="00B11E0F" w:rsidP="00B11E0F">
      <w:pPr>
        <w:ind w:leftChars="-135" w:left="-283"/>
        <w:rPr>
          <w:rFonts w:ascii="ＭＳ 明朝" w:hAnsi="ＭＳ 明朝"/>
          <w:sz w:val="22"/>
        </w:rPr>
      </w:pPr>
    </w:p>
    <w:p w14:paraId="45F36C41" w14:textId="7E1F9D82" w:rsidR="00B11E0F" w:rsidRPr="002A70E9" w:rsidRDefault="00B11E0F" w:rsidP="00B11E0F">
      <w:pPr>
        <w:pStyle w:val="a3"/>
        <w:rPr>
          <w:rFonts w:ascii="ＭＳ 明朝" w:hAnsi="ＭＳ 明朝"/>
          <w:szCs w:val="21"/>
        </w:rPr>
      </w:pPr>
      <w:r w:rsidRPr="002A70E9">
        <w:rPr>
          <w:rFonts w:ascii="ＭＳ 明朝" w:hAnsi="ＭＳ 明朝" w:hint="eastAsia"/>
          <w:szCs w:val="21"/>
        </w:rPr>
        <w:t>記</w:t>
      </w:r>
    </w:p>
    <w:p w14:paraId="268CE4FD" w14:textId="76C0165A" w:rsidR="00B11E0F" w:rsidRDefault="00166E91" w:rsidP="00B11E0F">
      <w:r w:rsidRPr="00513946">
        <w:rPr>
          <w:rFonts w:hint="eastAsia"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0363A9" wp14:editId="5B0310D5">
                <wp:simplePos x="0" y="0"/>
                <wp:positionH relativeFrom="margin">
                  <wp:posOffset>69215</wp:posOffset>
                </wp:positionH>
                <wp:positionV relativeFrom="paragraph">
                  <wp:posOffset>54610</wp:posOffset>
                </wp:positionV>
                <wp:extent cx="5537200" cy="332509"/>
                <wp:effectExtent l="0" t="19050" r="25400" b="10795"/>
                <wp:wrapNone/>
                <wp:docPr id="4" name="吹き出し: 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332509"/>
                        </a:xfrm>
                        <a:prstGeom prst="wedgeRectCallout">
                          <a:avLst>
                            <a:gd name="adj1" fmla="val -29015"/>
                            <a:gd name="adj2" fmla="val -5026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849CC" w14:textId="6296FF53" w:rsidR="00683997" w:rsidRPr="00166E91" w:rsidRDefault="00683997" w:rsidP="00683997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</w:pPr>
                            <w:r w:rsidRPr="00C312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>作業３</w:t>
                            </w:r>
                            <w:r w:rsidR="00166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66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１～８の</w:t>
                            </w:r>
                            <w:r w:rsidRPr="00166E9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中で、該当する番号を「</w:t>
                            </w:r>
                            <w:r w:rsidRPr="00166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Pr="00166E9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166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166E9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囲んで</w:t>
                            </w:r>
                            <w:r w:rsidRPr="00166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、提出</w:t>
                            </w:r>
                            <w:r w:rsidRPr="00166E9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63A9" id="吹き出し: 四角形 34" o:spid="_x0000_s1030" type="#_x0000_t61" style="position:absolute;left:0;text-align:left;margin-left:5.45pt;margin-top:4.3pt;width:43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" adj="4533,-57" fillcolor="#fbe4d5 [661]" strokecolor="red" strokeweight="1pt">
                <v:textbox>
                  <w:txbxContent>
                    <w:p w14:paraId="59D849CC" w14:textId="6296FF53" w:rsidR="00683997" w:rsidRPr="00166E91" w:rsidRDefault="00683997" w:rsidP="00683997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Cs w:val="21"/>
                          <w:u w:val="single"/>
                        </w:rPr>
                      </w:pPr>
                      <w:r w:rsidRPr="00C312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>作業３</w:t>
                      </w:r>
                      <w:r w:rsidR="00166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 xml:space="preserve">　</w:t>
                      </w:r>
                      <w:r w:rsidRPr="00166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１～８</w:t>
                      </w:r>
                      <w:r w:rsidRPr="00166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の</w:t>
                      </w:r>
                      <w:r w:rsidRPr="00166E9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Cs w:val="21"/>
                        </w:rPr>
                        <w:t>中で、該当する番号を「</w:t>
                      </w:r>
                      <w:r w:rsidRPr="00166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〇</w:t>
                      </w:r>
                      <w:r w:rsidRPr="00166E9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Cs w:val="21"/>
                        </w:rPr>
                        <w:t>」</w:t>
                      </w:r>
                      <w:r w:rsidRPr="00166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で</w:t>
                      </w:r>
                      <w:r w:rsidRPr="00166E9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Cs w:val="21"/>
                        </w:rPr>
                        <w:t>囲んで</w:t>
                      </w:r>
                      <w:r w:rsidRPr="00166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、提出</w:t>
                      </w:r>
                      <w:r w:rsidRPr="00166E9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97C8E" w14:textId="133DC2AA" w:rsidR="00B11E0F" w:rsidRDefault="00B11E0F" w:rsidP="00B11E0F"/>
    <w:p w14:paraId="7227868B" w14:textId="6F14776B" w:rsidR="006E76FD" w:rsidRPr="002A70E9" w:rsidRDefault="006E76FD" w:rsidP="006E76F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該当する番号を〇で囲み（１、３の場合、</w:t>
      </w:r>
      <w:r w:rsidRPr="0093729C">
        <w:rPr>
          <w:rFonts w:ascii="ＭＳ 明朝" w:hAnsi="ＭＳ 明朝" w:hint="eastAsia"/>
          <w:sz w:val="24"/>
          <w:szCs w:val="24"/>
        </w:rPr>
        <w:t>課税売上高</w:t>
      </w:r>
      <w:r>
        <w:rPr>
          <w:rFonts w:ascii="ＭＳ 明朝" w:hAnsi="ＭＳ 明朝" w:hint="eastAsia"/>
          <w:sz w:val="24"/>
          <w:szCs w:val="24"/>
        </w:rPr>
        <w:t>または特定収入割合の部分を</w:t>
      </w:r>
      <w:r w:rsidRPr="001C44F5">
        <w:rPr>
          <w:rFonts w:ascii="ＭＳ 明朝" w:hAnsi="ＭＳ 明朝" w:hint="eastAsia"/>
          <w:sz w:val="24"/>
        </w:rPr>
        <w:t>記載してください）</w:t>
      </w:r>
      <w:r>
        <w:rPr>
          <w:rFonts w:ascii="ＭＳ 明朝" w:hAnsi="ＭＳ 明朝" w:hint="eastAsia"/>
          <w:sz w:val="24"/>
        </w:rPr>
        <w:t>、提出書類を</w:t>
      </w:r>
      <w:r w:rsidRPr="002A70E9">
        <w:rPr>
          <w:rFonts w:ascii="ＭＳ 明朝" w:hAnsi="ＭＳ 明朝" w:hint="eastAsia"/>
          <w:sz w:val="24"/>
        </w:rPr>
        <w:t>郵送により</w:t>
      </w:r>
      <w:r>
        <w:rPr>
          <w:rFonts w:ascii="ＭＳ 明朝" w:hAnsi="ＭＳ 明朝" w:hint="eastAsia"/>
          <w:sz w:val="24"/>
        </w:rPr>
        <w:t>ご</w:t>
      </w:r>
      <w:r w:rsidRPr="002A70E9">
        <w:rPr>
          <w:rFonts w:ascii="ＭＳ 明朝" w:hAnsi="ＭＳ 明朝" w:hint="eastAsia"/>
          <w:sz w:val="24"/>
        </w:rPr>
        <w:t>提出ください。</w:t>
      </w:r>
    </w:p>
    <w:p w14:paraId="71617150" w14:textId="6E49BC40" w:rsidR="006E76FD" w:rsidRPr="00520A6C" w:rsidRDefault="006E76FD" w:rsidP="006E76FD">
      <w:pPr>
        <w:rPr>
          <w:rFonts w:ascii="ＭＳ 明朝" w:hAnsi="ＭＳ 明朝"/>
        </w:rPr>
      </w:pPr>
    </w:p>
    <w:p w14:paraId="4244FCC7" w14:textId="1DC7C482" w:rsidR="006E76FD" w:rsidRDefault="006E76FD" w:rsidP="006E76FD">
      <w:pPr>
        <w:spacing w:line="440" w:lineRule="exact"/>
        <w:ind w:left="-283"/>
        <w:rPr>
          <w:rFonts w:ascii="ＭＳ 明朝" w:hAnsi="ＭＳ 明朝"/>
          <w:sz w:val="24"/>
          <w:szCs w:val="24"/>
        </w:rPr>
      </w:pPr>
      <w:r w:rsidRPr="00513946">
        <w:rPr>
          <w:rFonts w:hint="eastAsia"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065F87" wp14:editId="7431E20C">
                <wp:simplePos x="0" y="0"/>
                <wp:positionH relativeFrom="margin">
                  <wp:posOffset>69215</wp:posOffset>
                </wp:positionH>
                <wp:positionV relativeFrom="paragraph">
                  <wp:posOffset>15240</wp:posOffset>
                </wp:positionV>
                <wp:extent cx="5488709" cy="3706090"/>
                <wp:effectExtent l="0" t="0" r="17145" b="27940"/>
                <wp:wrapNone/>
                <wp:docPr id="5" name="吹き出し: 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8709" cy="3706090"/>
                        </a:xfrm>
                        <a:prstGeom prst="wedgeRectCallout">
                          <a:avLst>
                            <a:gd name="adj1" fmla="val -46515"/>
                            <a:gd name="adj2" fmla="val 2477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748F4" w14:textId="4F3F50CC" w:rsidR="00683997" w:rsidRPr="00E03DDE" w:rsidRDefault="00683997" w:rsidP="00683997">
                            <w:pPr>
                              <w:spacing w:line="320" w:lineRule="exact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E03DDE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</w:rPr>
                              <w:t>【</w:t>
                            </w:r>
                            <w:r w:rsidR="00B42053" w:rsidRPr="00E03DDE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</w:rPr>
                              <w:t>提出</w:t>
                            </w:r>
                            <w:r w:rsidRPr="00E03DDE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</w:rPr>
                              <w:t>書類について】</w:t>
                            </w:r>
                          </w:p>
                          <w:p w14:paraId="0A750599" w14:textId="2D8BB756" w:rsidR="00B42053" w:rsidRDefault="00B42053" w:rsidP="00166E91">
                            <w:pPr>
                              <w:spacing w:line="320" w:lineRule="exact"/>
                              <w:ind w:firstLineChars="50" w:firstLine="105"/>
                              <w:jc w:val="left"/>
                              <w:rPr>
                                <w:rFonts w:eastAsia="ＭＳ ゴシック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番号に</w:t>
                            </w:r>
                            <w:r w:rsidRPr="00166E91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限らず、</w:t>
                            </w:r>
                            <w:r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提出いただく</w:t>
                            </w:r>
                            <w:r w:rsidRPr="00166E91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書類</w:t>
                            </w:r>
                            <w:r w:rsidR="00166E91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Pr="00E03DDE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届出書</w:t>
                            </w:r>
                            <w:r w:rsidRPr="00E03DDE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u w:val="single"/>
                              </w:rPr>
                              <w:t>、</w:t>
                            </w:r>
                            <w:r w:rsidRPr="00E03DDE">
                              <w:rPr>
                                <w:rFonts w:eastAsia="ＭＳ ゴシック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第３号様式、入力用シート</w:t>
                            </w:r>
                          </w:p>
                          <w:p w14:paraId="64051A42" w14:textId="5BA4C058" w:rsidR="000D4CC3" w:rsidRPr="000D4CC3" w:rsidRDefault="000D4CC3" w:rsidP="00166E91">
                            <w:pPr>
                              <w:spacing w:line="320" w:lineRule="exact"/>
                              <w:ind w:firstLineChars="50" w:firstLine="105"/>
                              <w:jc w:val="left"/>
                              <w:rPr>
                                <w:rFonts w:eastAsia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0D4CC3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併せて</w:t>
                            </w:r>
                            <w:r w:rsidRPr="000D4CC3">
                              <w:rPr>
                                <w:rFonts w:eastAsia="ＭＳ ゴシック"/>
                                <w:b/>
                                <w:color w:val="000000" w:themeColor="text1"/>
                                <w:szCs w:val="21"/>
                              </w:rPr>
                              <w:t>、以下の</w:t>
                            </w:r>
                            <w:r w:rsidRPr="000D4CC3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書類を提出ください</w:t>
                            </w:r>
                            <w:r w:rsidRPr="000D4CC3">
                              <w:rPr>
                                <w:rFonts w:eastAsia="ＭＳ ゴシック"/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5A73E71A" w14:textId="77777777" w:rsidR="000D4CC3" w:rsidRPr="000D4CC3" w:rsidRDefault="000D4CC3" w:rsidP="00166E91">
                            <w:pPr>
                              <w:spacing w:line="320" w:lineRule="exact"/>
                              <w:ind w:firstLineChars="50" w:firstLine="105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1B8EF6D" w14:textId="495E9A26" w:rsidR="00B42053" w:rsidRDefault="00166E91" w:rsidP="00B42053">
                            <w:pPr>
                              <w:spacing w:line="320" w:lineRule="exact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１</w:t>
                            </w:r>
                            <w:r w:rsidR="00B42053"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に該当する場合は、関連資料の提出</w:t>
                            </w:r>
                            <w:r w:rsidR="00B42053" w:rsidRPr="00166E91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は</w:t>
                            </w:r>
                            <w:r w:rsidR="00B42053" w:rsidRPr="00E03DDE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</w:rPr>
                              <w:t>不要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4D4C91E0" w14:textId="77777777" w:rsidR="000D4CC3" w:rsidRPr="00166E91" w:rsidRDefault="000D4CC3" w:rsidP="00B42053">
                            <w:pPr>
                              <w:spacing w:line="320" w:lineRule="exact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D6E29F9" w14:textId="3ECAB5EC" w:rsidR="00732515" w:rsidRPr="00166E91" w:rsidRDefault="00166E91" w:rsidP="00683997">
                            <w:pPr>
                              <w:spacing w:line="320" w:lineRule="exact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２</w:t>
                            </w:r>
                            <w:r w:rsidR="00732515"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に該当する場合は、</w:t>
                            </w:r>
                            <w:r w:rsidR="00732515" w:rsidRPr="00E03DDE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消費税等の確定申告書（簡易課税用）の写し</w:t>
                            </w:r>
                            <w:r w:rsidRPr="00166E91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を提出</w:t>
                            </w:r>
                            <w:r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4504B2E7" w14:textId="77777777" w:rsidR="000D4CC3" w:rsidRDefault="000D4CC3" w:rsidP="00683997">
                            <w:pPr>
                              <w:spacing w:line="320" w:lineRule="exact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FBB54F1" w14:textId="0D8511B3" w:rsidR="00683997" w:rsidRPr="00166E91" w:rsidRDefault="00166E91" w:rsidP="00683997">
                            <w:pPr>
                              <w:spacing w:line="320" w:lineRule="exact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３</w:t>
                            </w:r>
                            <w:r w:rsidR="00B42053"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に該当する場合は、下記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２</w:t>
                            </w:r>
                            <w:r w:rsidR="00B42053" w:rsidRPr="00166E91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種類を提出</w:t>
                            </w:r>
                            <w:r w:rsidR="00B42053"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ください</w:t>
                            </w:r>
                            <w:r w:rsidR="00B42053" w:rsidRPr="00166E91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4C7D21D0" w14:textId="77777777" w:rsidR="000D4CC3" w:rsidRPr="00E03DDE" w:rsidRDefault="00732515" w:rsidP="00166E91">
                            <w:pPr>
                              <w:spacing w:line="320" w:lineRule="exact"/>
                              <w:ind w:firstLineChars="150" w:firstLine="316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E03DDE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消費税等の確定申告書の写し</w:t>
                            </w:r>
                          </w:p>
                          <w:p w14:paraId="16C93758" w14:textId="2B75C94E" w:rsidR="00732515" w:rsidRPr="00E03DDE" w:rsidRDefault="00732515" w:rsidP="00166E91">
                            <w:pPr>
                              <w:spacing w:line="320" w:lineRule="exact"/>
                              <w:ind w:firstLineChars="150" w:firstLine="316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E03DDE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特定収入割合の計算表の写し</w:t>
                            </w:r>
                          </w:p>
                          <w:p w14:paraId="60B88EA6" w14:textId="77777777" w:rsidR="000D4CC3" w:rsidRPr="00166E91" w:rsidRDefault="000D4CC3" w:rsidP="00166E91">
                            <w:pPr>
                              <w:spacing w:line="320" w:lineRule="exact"/>
                              <w:ind w:firstLineChars="150" w:firstLine="316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56587C4" w14:textId="5C30CBBE" w:rsidR="00732515" w:rsidRDefault="00B42053" w:rsidP="000D4CC3">
                            <w:pPr>
                              <w:spacing w:line="320" w:lineRule="exact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４</w:t>
                            </w:r>
                            <w:r w:rsidR="000D4CC3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または</w:t>
                            </w:r>
                            <w:r w:rsidR="00732515"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５</w:t>
                            </w:r>
                            <w:r w:rsidR="000D4CC3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に該当する場合は、</w:t>
                            </w:r>
                            <w:r w:rsidR="00732515" w:rsidRPr="00E03DDE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消費税等の確定申告書の写し</w:t>
                            </w:r>
                            <w:r w:rsidR="000D4CC3" w:rsidRPr="00166E91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を提出</w:t>
                            </w:r>
                            <w:r w:rsidR="000D4CC3"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ください</w:t>
                            </w:r>
                            <w:r w:rsidR="000D4CC3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38174AF9" w14:textId="77777777" w:rsidR="000D4CC3" w:rsidRPr="000D4CC3" w:rsidRDefault="000D4CC3" w:rsidP="000D4CC3">
                            <w:pPr>
                              <w:spacing w:line="320" w:lineRule="exact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1990EFF" w14:textId="39E03208" w:rsidR="00B42053" w:rsidRPr="00166E91" w:rsidRDefault="00732515" w:rsidP="00683997">
                            <w:pPr>
                              <w:spacing w:line="320" w:lineRule="exact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６、</w:t>
                            </w:r>
                            <w:r w:rsidR="000D4CC3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７</w:t>
                            </w:r>
                            <w:r w:rsidR="000D4CC3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または</w:t>
                            </w:r>
                            <w:r w:rsidRPr="00166E91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８</w:t>
                            </w:r>
                            <w:r w:rsidR="00B42053"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に該当する場合は、下記</w:t>
                            </w:r>
                            <w:r w:rsidR="000D4CC3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２</w:t>
                            </w:r>
                            <w:r w:rsidR="00B42053" w:rsidRPr="00166E91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種類を提出</w:t>
                            </w:r>
                            <w:r w:rsidR="00B42053" w:rsidRPr="00166E91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</w:rPr>
                              <w:t>ください</w:t>
                            </w:r>
                            <w:r w:rsidR="00B42053" w:rsidRPr="00166E91"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0AC78DED" w14:textId="6B601EC5" w:rsidR="00732515" w:rsidRPr="00E03DDE" w:rsidRDefault="00732515" w:rsidP="000D4CC3">
                            <w:pPr>
                              <w:spacing w:line="320" w:lineRule="exact"/>
                              <w:ind w:firstLineChars="100" w:firstLine="211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E03DDE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消費税等の確定申告書の写し</w:t>
                            </w:r>
                          </w:p>
                          <w:p w14:paraId="5D0033BA" w14:textId="10D02B38" w:rsidR="00732515" w:rsidRPr="00E03DDE" w:rsidRDefault="00732515" w:rsidP="000D4CC3">
                            <w:pPr>
                              <w:spacing w:line="320" w:lineRule="exact"/>
                              <w:ind w:firstLineChars="100" w:firstLine="211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E03DDE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消費税等の課税売上割合・控除対象仕入税額等の計算書の写し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65F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1" type="#_x0000_t61" style="position:absolute;left:0;text-align:left;margin-left:5.45pt;margin-top:1.2pt;width:432.2pt;height:29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" adj="753,16151" fillcolor="#fbe4d5 [661]" strokecolor="red" strokeweight="1pt">
                <v:textbox>
                  <w:txbxContent>
                    <w:p w14:paraId="01B748F4" w14:textId="4F3F50CC" w:rsidR="00683997" w:rsidRPr="00E03DDE" w:rsidRDefault="00683997" w:rsidP="00683997">
                      <w:pPr>
                        <w:spacing w:line="320" w:lineRule="exact"/>
                        <w:jc w:val="left"/>
                        <w:rPr>
                          <w:rFonts w:eastAsia="ＭＳ ゴシック"/>
                          <w:b/>
                          <w:bCs/>
                          <w:color w:val="FF0000"/>
                        </w:rPr>
                      </w:pPr>
                      <w:r w:rsidRPr="00E03DDE">
                        <w:rPr>
                          <w:rFonts w:eastAsia="ＭＳ ゴシック" w:hint="eastAsia"/>
                          <w:b/>
                          <w:bCs/>
                          <w:color w:val="FF0000"/>
                        </w:rPr>
                        <w:t>【</w:t>
                      </w:r>
                      <w:r w:rsidR="00B42053" w:rsidRPr="00E03DDE">
                        <w:rPr>
                          <w:rFonts w:eastAsia="ＭＳ ゴシック" w:hint="eastAsia"/>
                          <w:b/>
                          <w:bCs/>
                          <w:color w:val="FF0000"/>
                        </w:rPr>
                        <w:t>提出</w:t>
                      </w:r>
                      <w:r w:rsidRPr="00E03DDE">
                        <w:rPr>
                          <w:rFonts w:eastAsia="ＭＳ ゴシック" w:hint="eastAsia"/>
                          <w:b/>
                          <w:bCs/>
                          <w:color w:val="FF0000"/>
                        </w:rPr>
                        <w:t>書類について】</w:t>
                      </w:r>
                    </w:p>
                    <w:p w14:paraId="0A750599" w14:textId="2D8BB756" w:rsidR="00B42053" w:rsidRDefault="00B42053" w:rsidP="00166E91">
                      <w:pPr>
                        <w:spacing w:line="320" w:lineRule="exact"/>
                        <w:ind w:firstLineChars="50" w:firstLine="105"/>
                        <w:jc w:val="left"/>
                        <w:rPr>
                          <w:rFonts w:eastAsia="ＭＳ ゴシック"/>
                          <w:b/>
                          <w:color w:val="000000" w:themeColor="text1"/>
                          <w:szCs w:val="21"/>
                          <w:u w:val="single"/>
                        </w:rPr>
                      </w:pPr>
                      <w:r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番号に</w:t>
                      </w:r>
                      <w:r w:rsidRPr="00166E91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限らず、</w:t>
                      </w:r>
                      <w:r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提出いただく</w:t>
                      </w:r>
                      <w:r w:rsidRPr="00166E91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書類</w:t>
                      </w:r>
                      <w:r w:rsidR="00166E91">
                        <w:rPr>
                          <w:rFonts w:eastAsia="ＭＳ ゴシック" w:hint="eastAsia"/>
                          <w:b/>
                          <w:bCs/>
                          <w:color w:val="FF0000"/>
                        </w:rPr>
                        <w:t xml:space="preserve">  </w:t>
                      </w:r>
                      <w:r w:rsidRPr="00E03DDE">
                        <w:rPr>
                          <w:rFonts w:eastAsia="ＭＳ ゴシック" w:hint="eastAsia"/>
                          <w:b/>
                          <w:bCs/>
                          <w:color w:val="FF0000"/>
                          <w:u w:val="single"/>
                        </w:rPr>
                        <w:t>届出書</w:t>
                      </w:r>
                      <w:r w:rsidRPr="00E03DDE">
                        <w:rPr>
                          <w:rFonts w:eastAsia="ＭＳ ゴシック"/>
                          <w:b/>
                          <w:bCs/>
                          <w:color w:val="FF0000"/>
                          <w:u w:val="single"/>
                        </w:rPr>
                        <w:t>、</w:t>
                      </w:r>
                      <w:r w:rsidRPr="00E03DDE">
                        <w:rPr>
                          <w:rFonts w:eastAsia="ＭＳ ゴシック" w:hint="eastAsia"/>
                          <w:b/>
                          <w:color w:val="FF0000"/>
                          <w:szCs w:val="21"/>
                          <w:u w:val="single"/>
                        </w:rPr>
                        <w:t>第３号様式、入力用シート</w:t>
                      </w:r>
                    </w:p>
                    <w:p w14:paraId="64051A42" w14:textId="5BA4C058" w:rsidR="000D4CC3" w:rsidRPr="000D4CC3" w:rsidRDefault="000D4CC3" w:rsidP="00166E91">
                      <w:pPr>
                        <w:spacing w:line="320" w:lineRule="exact"/>
                        <w:ind w:firstLineChars="50" w:firstLine="105"/>
                        <w:jc w:val="left"/>
                        <w:rPr>
                          <w:rFonts w:eastAsia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0D4CC3">
                        <w:rPr>
                          <w:rFonts w:eastAsia="ＭＳ ゴシック" w:hint="eastAsia"/>
                          <w:b/>
                          <w:color w:val="000000" w:themeColor="text1"/>
                          <w:szCs w:val="21"/>
                        </w:rPr>
                        <w:t>併せて</w:t>
                      </w:r>
                      <w:r w:rsidRPr="000D4CC3">
                        <w:rPr>
                          <w:rFonts w:eastAsia="ＭＳ ゴシック"/>
                          <w:b/>
                          <w:color w:val="000000" w:themeColor="text1"/>
                          <w:szCs w:val="21"/>
                        </w:rPr>
                        <w:t>、以下の</w:t>
                      </w:r>
                      <w:r w:rsidRPr="000D4CC3">
                        <w:rPr>
                          <w:rFonts w:eastAsia="ＭＳ ゴシック" w:hint="eastAsia"/>
                          <w:b/>
                          <w:color w:val="000000" w:themeColor="text1"/>
                          <w:szCs w:val="21"/>
                        </w:rPr>
                        <w:t>書類を提出ください</w:t>
                      </w:r>
                      <w:r w:rsidRPr="000D4CC3">
                        <w:rPr>
                          <w:rFonts w:eastAsia="ＭＳ ゴシック"/>
                          <w:b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5A73E71A" w14:textId="77777777" w:rsidR="000D4CC3" w:rsidRPr="000D4CC3" w:rsidRDefault="000D4CC3" w:rsidP="00166E91">
                      <w:pPr>
                        <w:spacing w:line="320" w:lineRule="exact"/>
                        <w:ind w:firstLineChars="50" w:firstLine="105"/>
                        <w:jc w:val="left"/>
                        <w:rPr>
                          <w:rFonts w:eastAsia="ＭＳ ゴシック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1B8EF6D" w14:textId="495E9A26" w:rsidR="00B42053" w:rsidRDefault="00166E91" w:rsidP="00B42053">
                      <w:pPr>
                        <w:spacing w:line="320" w:lineRule="exact"/>
                        <w:jc w:val="left"/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１</w:t>
                      </w:r>
                      <w:r w:rsidR="00B42053"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に該当する場合は、関連資料の提出</w:t>
                      </w:r>
                      <w:r w:rsidR="00B42053" w:rsidRPr="00166E91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は</w:t>
                      </w:r>
                      <w:r w:rsidR="00B42053" w:rsidRPr="00E03DDE">
                        <w:rPr>
                          <w:rFonts w:eastAsia="ＭＳ ゴシック"/>
                          <w:b/>
                          <w:bCs/>
                          <w:color w:val="FF0000"/>
                        </w:rPr>
                        <w:t>不要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。</w:t>
                      </w:r>
                    </w:p>
                    <w:p w14:paraId="4D4C91E0" w14:textId="77777777" w:rsidR="000D4CC3" w:rsidRPr="00166E91" w:rsidRDefault="000D4CC3" w:rsidP="00B42053">
                      <w:pPr>
                        <w:spacing w:line="320" w:lineRule="exact"/>
                        <w:jc w:val="left"/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</w:pPr>
                    </w:p>
                    <w:p w14:paraId="3D6E29F9" w14:textId="3ECAB5EC" w:rsidR="00732515" w:rsidRPr="00166E91" w:rsidRDefault="00166E91" w:rsidP="00683997">
                      <w:pPr>
                        <w:spacing w:line="320" w:lineRule="exact"/>
                        <w:jc w:val="left"/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２</w:t>
                      </w:r>
                      <w:r w:rsidR="00732515"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に該当する場合は、</w:t>
                      </w:r>
                      <w:r w:rsidR="00732515" w:rsidRPr="00E03DDE">
                        <w:rPr>
                          <w:rFonts w:eastAsia="ＭＳ ゴシック" w:hint="eastAsia"/>
                          <w:b/>
                          <w:bCs/>
                          <w:color w:val="FF0000"/>
                          <w:u w:val="single"/>
                        </w:rPr>
                        <w:t>消費税等の確定申告書（簡易課税用）の写し</w:t>
                      </w:r>
                      <w:r w:rsidRPr="00166E91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を提出</w:t>
                      </w:r>
                      <w:r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。</w:t>
                      </w:r>
                    </w:p>
                    <w:p w14:paraId="4504B2E7" w14:textId="77777777" w:rsidR="000D4CC3" w:rsidRDefault="000D4CC3" w:rsidP="00683997">
                      <w:pPr>
                        <w:spacing w:line="320" w:lineRule="exact"/>
                        <w:jc w:val="left"/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</w:pPr>
                    </w:p>
                    <w:p w14:paraId="3FBB54F1" w14:textId="0D8511B3" w:rsidR="00683997" w:rsidRPr="00166E91" w:rsidRDefault="00166E91" w:rsidP="00683997">
                      <w:pPr>
                        <w:spacing w:line="320" w:lineRule="exact"/>
                        <w:jc w:val="left"/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３</w:t>
                      </w:r>
                      <w:r w:rsidR="00B42053"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に該当する場合は、下記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２</w:t>
                      </w:r>
                      <w:r w:rsidR="00B42053" w:rsidRPr="00166E91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種類を提出</w:t>
                      </w:r>
                      <w:r w:rsidR="00B42053"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ください</w:t>
                      </w:r>
                      <w:r w:rsidR="00B42053" w:rsidRPr="00166E91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。</w:t>
                      </w:r>
                    </w:p>
                    <w:p w14:paraId="4C7D21D0" w14:textId="77777777" w:rsidR="000D4CC3" w:rsidRPr="00E03DDE" w:rsidRDefault="00732515" w:rsidP="00166E91">
                      <w:pPr>
                        <w:spacing w:line="320" w:lineRule="exact"/>
                        <w:ind w:firstLineChars="150" w:firstLine="316"/>
                        <w:jc w:val="left"/>
                        <w:rPr>
                          <w:rFonts w:eastAsia="ＭＳ ゴシック"/>
                          <w:b/>
                          <w:bCs/>
                          <w:color w:val="FF0000"/>
                          <w:u w:val="single"/>
                        </w:rPr>
                      </w:pPr>
                      <w:r w:rsidRPr="00E03DDE">
                        <w:rPr>
                          <w:rFonts w:eastAsia="ＭＳ ゴシック" w:hint="eastAsia"/>
                          <w:b/>
                          <w:bCs/>
                          <w:color w:val="FF0000"/>
                          <w:u w:val="single"/>
                        </w:rPr>
                        <w:t>消費税等の確定申告書の写し</w:t>
                      </w:r>
                    </w:p>
                    <w:p w14:paraId="16C93758" w14:textId="2B75C94E" w:rsidR="00732515" w:rsidRPr="00E03DDE" w:rsidRDefault="00732515" w:rsidP="00166E91">
                      <w:pPr>
                        <w:spacing w:line="320" w:lineRule="exact"/>
                        <w:ind w:firstLineChars="150" w:firstLine="316"/>
                        <w:jc w:val="left"/>
                        <w:rPr>
                          <w:rFonts w:eastAsia="ＭＳ ゴシック"/>
                          <w:b/>
                          <w:bCs/>
                          <w:color w:val="FF0000"/>
                          <w:u w:val="single"/>
                        </w:rPr>
                      </w:pPr>
                      <w:r w:rsidRPr="00E03DDE">
                        <w:rPr>
                          <w:rFonts w:eastAsia="ＭＳ ゴシック" w:hint="eastAsia"/>
                          <w:b/>
                          <w:bCs/>
                          <w:color w:val="FF0000"/>
                          <w:u w:val="single"/>
                        </w:rPr>
                        <w:t>特定収入割合の計算表の写し</w:t>
                      </w:r>
                    </w:p>
                    <w:p w14:paraId="60B88EA6" w14:textId="77777777" w:rsidR="000D4CC3" w:rsidRPr="00166E91" w:rsidRDefault="000D4CC3" w:rsidP="00166E91">
                      <w:pPr>
                        <w:spacing w:line="320" w:lineRule="exact"/>
                        <w:ind w:firstLineChars="150" w:firstLine="316"/>
                        <w:jc w:val="left"/>
                        <w:rPr>
                          <w:rFonts w:eastAsia="ＭＳ ゴシック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56587C4" w14:textId="5C30CBBE" w:rsidR="00732515" w:rsidRDefault="00B42053" w:rsidP="000D4CC3">
                      <w:pPr>
                        <w:spacing w:line="320" w:lineRule="exact"/>
                        <w:jc w:val="left"/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</w:pPr>
                      <w:r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４</w:t>
                      </w:r>
                      <w:r w:rsidR="000D4CC3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または</w:t>
                      </w:r>
                      <w:r w:rsidR="00732515"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５</w:t>
                      </w:r>
                      <w:r w:rsidR="000D4CC3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に該当する場合は、</w:t>
                      </w:r>
                      <w:r w:rsidR="00732515" w:rsidRPr="00E03DDE">
                        <w:rPr>
                          <w:rFonts w:eastAsia="ＭＳ ゴシック" w:hint="eastAsia"/>
                          <w:b/>
                          <w:bCs/>
                          <w:color w:val="FF0000"/>
                          <w:u w:val="single"/>
                        </w:rPr>
                        <w:t>消費税等の確定申告書の写し</w:t>
                      </w:r>
                      <w:r w:rsidR="000D4CC3" w:rsidRPr="00166E91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を提出</w:t>
                      </w:r>
                      <w:r w:rsidR="000D4CC3"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ください</w:t>
                      </w:r>
                      <w:r w:rsidR="000D4CC3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。</w:t>
                      </w:r>
                    </w:p>
                    <w:p w14:paraId="38174AF9" w14:textId="77777777" w:rsidR="000D4CC3" w:rsidRPr="000D4CC3" w:rsidRDefault="000D4CC3" w:rsidP="000D4CC3">
                      <w:pPr>
                        <w:spacing w:line="320" w:lineRule="exact"/>
                        <w:jc w:val="left"/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</w:pPr>
                    </w:p>
                    <w:p w14:paraId="11990EFF" w14:textId="39E03208" w:rsidR="00B42053" w:rsidRPr="00166E91" w:rsidRDefault="00732515" w:rsidP="00683997">
                      <w:pPr>
                        <w:spacing w:line="320" w:lineRule="exact"/>
                        <w:jc w:val="left"/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</w:pPr>
                      <w:r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６、</w:t>
                      </w:r>
                      <w:r w:rsidR="000D4CC3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７</w:t>
                      </w:r>
                      <w:r w:rsidR="000D4CC3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または</w:t>
                      </w:r>
                      <w:r w:rsidRPr="00166E91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８</w:t>
                      </w:r>
                      <w:r w:rsidR="00B42053"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に該当する場合は、下記</w:t>
                      </w:r>
                      <w:r w:rsidR="000D4CC3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２</w:t>
                      </w:r>
                      <w:r w:rsidR="00B42053" w:rsidRPr="00166E91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種類を提出</w:t>
                      </w:r>
                      <w:r w:rsidR="00B42053" w:rsidRPr="00166E91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</w:rPr>
                        <w:t>ください</w:t>
                      </w:r>
                      <w:r w:rsidR="00B42053" w:rsidRPr="00166E91">
                        <w:rPr>
                          <w:rFonts w:eastAsia="ＭＳ ゴシック"/>
                          <w:b/>
                          <w:bCs/>
                          <w:color w:val="000000" w:themeColor="text1"/>
                        </w:rPr>
                        <w:t>。</w:t>
                      </w:r>
                    </w:p>
                    <w:p w14:paraId="0AC78DED" w14:textId="6B601EC5" w:rsidR="00732515" w:rsidRPr="00E03DDE" w:rsidRDefault="00732515" w:rsidP="000D4CC3">
                      <w:pPr>
                        <w:spacing w:line="320" w:lineRule="exact"/>
                        <w:ind w:firstLineChars="100" w:firstLine="211"/>
                        <w:jc w:val="left"/>
                        <w:rPr>
                          <w:rFonts w:eastAsia="ＭＳ ゴシック"/>
                          <w:b/>
                          <w:bCs/>
                          <w:color w:val="FF0000"/>
                          <w:u w:val="single"/>
                        </w:rPr>
                      </w:pPr>
                      <w:r w:rsidRPr="00E03DDE">
                        <w:rPr>
                          <w:rFonts w:eastAsia="ＭＳ ゴシック" w:hint="eastAsia"/>
                          <w:b/>
                          <w:bCs/>
                          <w:color w:val="FF0000"/>
                          <w:u w:val="single"/>
                        </w:rPr>
                        <w:t>消費税等の確定申告書の写し</w:t>
                      </w:r>
                    </w:p>
                    <w:p w14:paraId="5D0033BA" w14:textId="10D02B38" w:rsidR="00732515" w:rsidRPr="00E03DDE" w:rsidRDefault="00732515" w:rsidP="000D4CC3">
                      <w:pPr>
                        <w:spacing w:line="320" w:lineRule="exact"/>
                        <w:ind w:firstLineChars="100" w:firstLine="211"/>
                        <w:jc w:val="left"/>
                        <w:rPr>
                          <w:rFonts w:eastAsia="ＭＳ ゴシック"/>
                          <w:b/>
                          <w:bCs/>
                          <w:color w:val="FF0000"/>
                          <w:u w:val="single"/>
                        </w:rPr>
                      </w:pPr>
                      <w:r w:rsidRPr="00E03DDE">
                        <w:rPr>
                          <w:rFonts w:eastAsia="ＭＳ ゴシック" w:hint="eastAsia"/>
                          <w:b/>
                          <w:bCs/>
                          <w:color w:val="FF0000"/>
                          <w:u w:val="single"/>
                        </w:rPr>
                        <w:t>消費税等の課税売上割合・控除対象仕入税額等の計算書の写し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E53">
        <w:rPr>
          <w:rFonts w:ascii="ＭＳ 明朝" w:hAnsi="ＭＳ 明朝" w:hint="eastAsia"/>
          <w:sz w:val="24"/>
          <w:szCs w:val="24"/>
        </w:rPr>
        <w:t xml:space="preserve">１　</w:t>
      </w:r>
      <w:r w:rsidRPr="00D41E53">
        <w:rPr>
          <w:rFonts w:ascii="ＭＳ 明朝" w:hAnsi="ＭＳ 明朝" w:hint="eastAsia"/>
          <w:sz w:val="24"/>
          <w:szCs w:val="24"/>
          <w:u w:val="single"/>
        </w:rPr>
        <w:t>消費税</w:t>
      </w:r>
      <w:r w:rsidRPr="00D41E53">
        <w:rPr>
          <w:rFonts w:ascii="ＭＳ 明朝" w:hAnsi="ＭＳ 明朝" w:hint="eastAsia"/>
          <w:sz w:val="24"/>
          <w:szCs w:val="24"/>
        </w:rPr>
        <w:t>の納税義務が免除されている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6BA23BBA" w14:textId="565D9E3F" w:rsidR="006E76FD" w:rsidRPr="0093729C" w:rsidRDefault="006E76FD" w:rsidP="006E76FD">
      <w:pPr>
        <w:spacing w:line="440" w:lineRule="exact"/>
        <w:ind w:left="-28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93729C">
        <w:rPr>
          <w:rFonts w:ascii="ＭＳ 明朝" w:hAnsi="ＭＳ 明朝" w:hint="eastAsia"/>
          <w:sz w:val="24"/>
          <w:szCs w:val="24"/>
        </w:rPr>
        <w:t>基準期間における課税売上高（税抜）</w:t>
      </w:r>
      <w:r w:rsidRPr="0093729C"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　　　　　　　　　　　円</w:t>
      </w:r>
    </w:p>
    <w:p w14:paraId="49DA3BD1" w14:textId="03349A99" w:rsidR="006E76FD" w:rsidRPr="00D41E53" w:rsidRDefault="006E76FD" w:rsidP="006E76FD">
      <w:pPr>
        <w:spacing w:line="440" w:lineRule="exact"/>
        <w:ind w:left="-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D41E53">
        <w:rPr>
          <w:rFonts w:ascii="ＭＳ 明朝" w:hAnsi="ＭＳ 明朝" w:hint="eastAsia"/>
          <w:sz w:val="24"/>
        </w:rPr>
        <w:t>課税事業者であり、「</w:t>
      </w:r>
      <w:r w:rsidRPr="00D41E53">
        <w:rPr>
          <w:rFonts w:ascii="ＭＳ 明朝" w:hAnsi="ＭＳ 明朝" w:hint="eastAsia"/>
          <w:sz w:val="24"/>
          <w:u w:val="single"/>
        </w:rPr>
        <w:t>消費税簡易課税制度</w:t>
      </w:r>
      <w:r w:rsidRPr="00D41E53">
        <w:rPr>
          <w:rFonts w:ascii="ＭＳ 明朝" w:hAnsi="ＭＳ 明朝" w:hint="eastAsia"/>
          <w:sz w:val="24"/>
        </w:rPr>
        <w:t>」を選択している。</w:t>
      </w:r>
    </w:p>
    <w:p w14:paraId="54359478" w14:textId="77777777" w:rsidR="006E76FD" w:rsidRDefault="006E76FD" w:rsidP="006E76FD">
      <w:pPr>
        <w:spacing w:line="440" w:lineRule="exact"/>
        <w:ind w:left="-283" w:rightChars="-219" w:right="-4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D41E53">
        <w:rPr>
          <w:rFonts w:ascii="ＭＳ 明朝" w:hAnsi="ＭＳ 明朝" w:hint="eastAsia"/>
          <w:sz w:val="24"/>
        </w:rPr>
        <w:t>公益法人等であって、特定収入割合が5％を超えている</w:t>
      </w:r>
      <w:r>
        <w:rPr>
          <w:rFonts w:ascii="ＭＳ 明朝" w:hAnsi="ＭＳ 明朝" w:hint="eastAsia"/>
          <w:sz w:val="24"/>
        </w:rPr>
        <w:t>。</w:t>
      </w:r>
    </w:p>
    <w:p w14:paraId="268DADBD" w14:textId="77777777" w:rsidR="006E76FD" w:rsidRPr="0093729C" w:rsidRDefault="006E76FD" w:rsidP="006E76FD">
      <w:pPr>
        <w:spacing w:line="440" w:lineRule="exact"/>
        <w:ind w:left="-28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特定収入割合</w:t>
      </w:r>
      <w:r w:rsidRPr="0093729C"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　　　　　　　　　　　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>％</w:t>
      </w:r>
    </w:p>
    <w:p w14:paraId="244F05F3" w14:textId="77777777" w:rsidR="006E76FD" w:rsidRDefault="006E76FD" w:rsidP="006E76FD">
      <w:pPr>
        <w:spacing w:line="440" w:lineRule="exact"/>
        <w:ind w:leftChars="-135" w:hangingChars="118" w:hanging="283"/>
        <w:rPr>
          <w:sz w:val="24"/>
        </w:rPr>
      </w:pPr>
      <w:r>
        <w:rPr>
          <w:rFonts w:hint="eastAsia"/>
          <w:sz w:val="24"/>
        </w:rPr>
        <w:t xml:space="preserve">４　</w:t>
      </w:r>
      <w:r w:rsidRPr="00D41E53">
        <w:rPr>
          <w:rFonts w:hint="eastAsia"/>
          <w:sz w:val="24"/>
        </w:rPr>
        <w:t>補助対象経費にかかる消費税を、個別対応方式において、「非課税売り上げのみに要する</w:t>
      </w:r>
    </w:p>
    <w:p w14:paraId="06A41066" w14:textId="77777777" w:rsidR="006E76FD" w:rsidRDefault="006E76FD" w:rsidP="006E76FD">
      <w:pPr>
        <w:spacing w:line="440" w:lineRule="exact"/>
        <w:ind w:leftChars="-35" w:left="-73" w:firstLineChars="100" w:firstLine="240"/>
        <w:rPr>
          <w:sz w:val="24"/>
        </w:rPr>
      </w:pPr>
      <w:r w:rsidRPr="00D41E53">
        <w:rPr>
          <w:rFonts w:hint="eastAsia"/>
          <w:sz w:val="24"/>
        </w:rPr>
        <w:t>もの」として申告している。</w:t>
      </w:r>
    </w:p>
    <w:p w14:paraId="5F15D9B7" w14:textId="77777777" w:rsidR="006E76FD" w:rsidRPr="00946682" w:rsidRDefault="006E76FD" w:rsidP="006E76FD">
      <w:pPr>
        <w:spacing w:line="440" w:lineRule="exact"/>
        <w:ind w:leftChars="-135" w:left="-74" w:hangingChars="87" w:hanging="209"/>
        <w:rPr>
          <w:sz w:val="24"/>
        </w:rPr>
      </w:pPr>
      <w:r>
        <w:rPr>
          <w:rFonts w:hint="eastAsia"/>
          <w:sz w:val="24"/>
        </w:rPr>
        <w:t xml:space="preserve">５　</w:t>
      </w:r>
      <w:r w:rsidRPr="00260994">
        <w:rPr>
          <w:rFonts w:ascii="ＭＳ 明朝" w:hAnsi="ＭＳ 明朝" w:hint="eastAsia"/>
          <w:sz w:val="24"/>
          <w:szCs w:val="21"/>
        </w:rPr>
        <w:t>補助対象経費が人件費等の非課税仕入となっている</w:t>
      </w:r>
      <w:r>
        <w:rPr>
          <w:rFonts w:ascii="ＭＳ 明朝" w:hAnsi="ＭＳ 明朝" w:hint="eastAsia"/>
          <w:sz w:val="24"/>
          <w:szCs w:val="21"/>
        </w:rPr>
        <w:t>。</w:t>
      </w:r>
    </w:p>
    <w:p w14:paraId="644E3851" w14:textId="77777777" w:rsidR="006E76FD" w:rsidRPr="002A70E9" w:rsidRDefault="006E76FD" w:rsidP="006E76FD">
      <w:pPr>
        <w:spacing w:line="440" w:lineRule="exact"/>
        <w:ind w:leftChars="-135" w:left="-283" w:rightChars="-67" w:right="-141" w:firstLine="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Pr="002A70E9">
        <w:rPr>
          <w:rFonts w:ascii="ＭＳ 明朝" w:hAnsi="ＭＳ 明朝" w:hint="eastAsia"/>
          <w:sz w:val="24"/>
          <w:szCs w:val="24"/>
        </w:rPr>
        <w:t xml:space="preserve">　課税売上割合が95％以上かつ課税売上高が5億円以下の法人等</w:t>
      </w:r>
    </w:p>
    <w:p w14:paraId="27D3586A" w14:textId="77777777" w:rsidR="006E76FD" w:rsidRPr="002A70E9" w:rsidRDefault="006E76FD" w:rsidP="006E76FD">
      <w:pPr>
        <w:spacing w:line="440" w:lineRule="exact"/>
        <w:ind w:leftChars="-135" w:left="-282" w:rightChars="-219" w:right="-460" w:hanging="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Pr="002A70E9">
        <w:rPr>
          <w:rFonts w:ascii="ＭＳ 明朝" w:hAnsi="ＭＳ 明朝" w:hint="eastAsia"/>
          <w:sz w:val="24"/>
          <w:szCs w:val="24"/>
        </w:rPr>
        <w:t xml:space="preserve">　課税売上割合が95％未満の法人等、又は課税売上高が5億円を超える法人等であって、</w:t>
      </w:r>
    </w:p>
    <w:p w14:paraId="71F39DF1" w14:textId="77777777" w:rsidR="006E76FD" w:rsidRPr="002A70E9" w:rsidRDefault="006E76FD" w:rsidP="006E76FD">
      <w:pPr>
        <w:spacing w:line="440" w:lineRule="exact"/>
        <w:ind w:rightChars="-67" w:right="-141" w:firstLineChars="100" w:firstLine="240"/>
        <w:rPr>
          <w:rFonts w:ascii="ＭＳ 明朝" w:hAnsi="ＭＳ 明朝"/>
          <w:sz w:val="24"/>
          <w:szCs w:val="24"/>
        </w:rPr>
      </w:pPr>
      <w:r w:rsidRPr="002A70E9">
        <w:rPr>
          <w:rFonts w:ascii="ＭＳ 明朝" w:hAnsi="ＭＳ 明朝" w:hint="eastAsia"/>
          <w:sz w:val="24"/>
          <w:szCs w:val="24"/>
        </w:rPr>
        <w:t>個別対応方式により消費税の申告を行っている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29FF12AD" w14:textId="77777777" w:rsidR="006E76FD" w:rsidRPr="002A70E9" w:rsidRDefault="006E76FD" w:rsidP="006E76FD">
      <w:pPr>
        <w:spacing w:line="440" w:lineRule="exact"/>
        <w:ind w:leftChars="-135" w:left="-282" w:rightChars="-219" w:right="-460" w:hanging="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</w:t>
      </w:r>
      <w:r w:rsidRPr="002A70E9">
        <w:rPr>
          <w:rFonts w:ascii="ＭＳ 明朝" w:hAnsi="ＭＳ 明朝" w:hint="eastAsia"/>
          <w:sz w:val="24"/>
          <w:szCs w:val="24"/>
        </w:rPr>
        <w:t xml:space="preserve">　課税売上割合が95％未満の法人等、又は課税売上高が5億円を超える法人等であって、</w:t>
      </w:r>
    </w:p>
    <w:p w14:paraId="68E0BC83" w14:textId="52F6224A" w:rsidR="00A279C7" w:rsidRPr="006E76FD" w:rsidRDefault="006E76FD" w:rsidP="006E76FD">
      <w:pPr>
        <w:spacing w:line="44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2A70E9">
        <w:rPr>
          <w:rFonts w:ascii="ＭＳ 明朝" w:hAnsi="ＭＳ 明朝" w:hint="eastAsia"/>
          <w:sz w:val="24"/>
          <w:szCs w:val="24"/>
        </w:rPr>
        <w:t>一括比例配分方式により消費税の申告を行っている</w:t>
      </w:r>
      <w:r>
        <w:rPr>
          <w:rFonts w:ascii="ＭＳ 明朝" w:hAnsi="ＭＳ 明朝" w:hint="eastAsia"/>
          <w:sz w:val="24"/>
          <w:szCs w:val="24"/>
        </w:rPr>
        <w:t>。</w:t>
      </w:r>
    </w:p>
    <w:sectPr w:rsidR="00A279C7" w:rsidRPr="006E76FD" w:rsidSect="005139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9C44A" w14:textId="77777777" w:rsidR="0054294C" w:rsidRDefault="0054294C" w:rsidP="006F6821">
      <w:r>
        <w:separator/>
      </w:r>
    </w:p>
  </w:endnote>
  <w:endnote w:type="continuationSeparator" w:id="0">
    <w:p w14:paraId="5DC2B077" w14:textId="77777777" w:rsidR="0054294C" w:rsidRDefault="0054294C" w:rsidP="006F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EA2A" w14:textId="77777777" w:rsidR="0054294C" w:rsidRDefault="0054294C" w:rsidP="006F6821">
      <w:r>
        <w:separator/>
      </w:r>
    </w:p>
  </w:footnote>
  <w:footnote w:type="continuationSeparator" w:id="0">
    <w:p w14:paraId="7746EA7A" w14:textId="77777777" w:rsidR="0054294C" w:rsidRDefault="0054294C" w:rsidP="006F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9747666"/>
    <w:multiLevelType w:val="hybridMultilevel"/>
    <w:tmpl w:val="2542C874"/>
    <w:lvl w:ilvl="0" w:tplc="CDC807AA">
      <w:start w:val="1"/>
      <w:numFmt w:val="decimalFullWidth"/>
      <w:lvlText w:val="%1"/>
      <w:lvlJc w:val="left"/>
      <w:pPr>
        <w:ind w:left="1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46"/>
    <w:rsid w:val="00022972"/>
    <w:rsid w:val="000C6AC1"/>
    <w:rsid w:val="000D4CC3"/>
    <w:rsid w:val="00166E91"/>
    <w:rsid w:val="001C44F5"/>
    <w:rsid w:val="00260994"/>
    <w:rsid w:val="002736D5"/>
    <w:rsid w:val="003C62A9"/>
    <w:rsid w:val="00406104"/>
    <w:rsid w:val="00420F46"/>
    <w:rsid w:val="004C2C93"/>
    <w:rsid w:val="00513946"/>
    <w:rsid w:val="0054294C"/>
    <w:rsid w:val="00583F69"/>
    <w:rsid w:val="00683997"/>
    <w:rsid w:val="006E76FD"/>
    <w:rsid w:val="006F6821"/>
    <w:rsid w:val="00725CFF"/>
    <w:rsid w:val="00732515"/>
    <w:rsid w:val="00851181"/>
    <w:rsid w:val="00853E9D"/>
    <w:rsid w:val="008572B6"/>
    <w:rsid w:val="0087346C"/>
    <w:rsid w:val="0093729C"/>
    <w:rsid w:val="00946682"/>
    <w:rsid w:val="009E6F4A"/>
    <w:rsid w:val="00A279C7"/>
    <w:rsid w:val="00A63427"/>
    <w:rsid w:val="00AA6746"/>
    <w:rsid w:val="00B11E0F"/>
    <w:rsid w:val="00B42053"/>
    <w:rsid w:val="00BA5D98"/>
    <w:rsid w:val="00C4081E"/>
    <w:rsid w:val="00C821DA"/>
    <w:rsid w:val="00D41E53"/>
    <w:rsid w:val="00DE4034"/>
    <w:rsid w:val="00E03DDE"/>
    <w:rsid w:val="00E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3D76BB"/>
  <w15:chartTrackingRefBased/>
  <w15:docId w15:val="{C4080824-BBBC-406B-B3F3-005ECB8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94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13946"/>
    <w:rPr>
      <w:sz w:val="24"/>
    </w:rPr>
  </w:style>
  <w:style w:type="paragraph" w:styleId="a5">
    <w:name w:val="List Paragraph"/>
    <w:basedOn w:val="a"/>
    <w:uiPriority w:val="34"/>
    <w:qFormat/>
    <w:rsid w:val="0051394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F6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821"/>
  </w:style>
  <w:style w:type="paragraph" w:styleId="a8">
    <w:name w:val="footer"/>
    <w:basedOn w:val="a"/>
    <w:link w:val="a9"/>
    <w:uiPriority w:val="99"/>
    <w:unhideWhenUsed/>
    <w:rsid w:val="006F6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821"/>
  </w:style>
  <w:style w:type="paragraph" w:styleId="aa">
    <w:name w:val="Balloon Text"/>
    <w:basedOn w:val="a"/>
    <w:link w:val="ab"/>
    <w:uiPriority w:val="99"/>
    <w:semiHidden/>
    <w:unhideWhenUsed/>
    <w:rsid w:val="00406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6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伊藤　蘭</cp:lastModifiedBy>
  <cp:revision>25</cp:revision>
  <cp:lastPrinted>2021-11-12T08:12:00Z</cp:lastPrinted>
  <dcterms:created xsi:type="dcterms:W3CDTF">2024-01-16T00:58:00Z</dcterms:created>
  <dcterms:modified xsi:type="dcterms:W3CDTF">2024-05-28T01:09:00Z</dcterms:modified>
</cp:coreProperties>
</file>